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1D5FD7" w14:textId="77777777" w:rsidR="00905AB9" w:rsidRDefault="00905AB9" w:rsidP="000062D6">
      <w:pPr>
        <w:spacing w:after="160" w:line="259" w:lineRule="auto"/>
      </w:pPr>
    </w:p>
    <w:p w14:paraId="3FF29A44" w14:textId="77777777" w:rsidR="002D7438" w:rsidRDefault="002D7438" w:rsidP="002D7438"/>
    <w:p w14:paraId="5914F067" w14:textId="3D197A6F" w:rsidR="002D7438" w:rsidRDefault="00081998" w:rsidP="002D7438">
      <w:r>
        <w:t>10</w:t>
      </w:r>
      <w:r w:rsidRPr="00081998">
        <w:rPr>
          <w:vertAlign w:val="superscript"/>
        </w:rPr>
        <w:t>th</w:t>
      </w:r>
      <w:r>
        <w:t xml:space="preserve"> September 2020</w:t>
      </w:r>
    </w:p>
    <w:p w14:paraId="157AB9EF" w14:textId="77777777" w:rsidR="00081998" w:rsidRDefault="00081998" w:rsidP="002D7438"/>
    <w:p w14:paraId="1357871F" w14:textId="2E29D9C3" w:rsidR="00174BDF" w:rsidRDefault="00081998" w:rsidP="002D7438">
      <w:r>
        <w:t>Dear P</w:t>
      </w:r>
      <w:r w:rsidR="00DF49FB">
        <w:t xml:space="preserve">arents and </w:t>
      </w:r>
      <w:proofErr w:type="spellStart"/>
      <w:r>
        <w:t>C</w:t>
      </w:r>
      <w:r w:rsidR="00DF49FB">
        <w:t>arers</w:t>
      </w:r>
      <w:proofErr w:type="spellEnd"/>
    </w:p>
    <w:p w14:paraId="6570A446" w14:textId="2D5B01F9" w:rsidR="00DF49FB" w:rsidRDefault="00DF49FB" w:rsidP="002D7438"/>
    <w:p w14:paraId="76931B74" w14:textId="77777777" w:rsidR="00081998" w:rsidRDefault="00DF49FB" w:rsidP="007F21C7">
      <w:pPr>
        <w:jc w:val="both"/>
      </w:pPr>
      <w:r>
        <w:t>It has been lovely to welcome all pupils to school and once again be back together as a school community.</w:t>
      </w:r>
      <w:r w:rsidR="00081998">
        <w:t xml:space="preserve">  </w:t>
      </w:r>
    </w:p>
    <w:p w14:paraId="4F9AC019" w14:textId="77777777" w:rsidR="00081998" w:rsidRDefault="00081998" w:rsidP="007F21C7">
      <w:pPr>
        <w:jc w:val="both"/>
      </w:pPr>
    </w:p>
    <w:p w14:paraId="28F51E01" w14:textId="5F256EE0" w:rsidR="00C14387" w:rsidRDefault="00DF49FB" w:rsidP="007F21C7">
      <w:pPr>
        <w:jc w:val="both"/>
      </w:pPr>
      <w:r>
        <w:t>As you may be aware the number of Covid-19 cases has risen</w:t>
      </w:r>
      <w:r w:rsidR="00BD4E16">
        <w:t xml:space="preserve"> recently</w:t>
      </w:r>
      <w:r w:rsidR="00C14387">
        <w:t xml:space="preserve"> causing concern and leading to local lockdowns in some parts of the country.</w:t>
      </w:r>
      <w:r w:rsidR="00081998">
        <w:t xml:space="preserve">  </w:t>
      </w:r>
      <w:bookmarkStart w:id="0" w:name="_GoBack"/>
      <w:bookmarkEnd w:id="0"/>
      <w:r w:rsidR="00C14387">
        <w:t>Currently, Medway’s Covid-19 cases remain relatively low, although the R rate (re-infection rate) has risen in the South East, meaning that there is likely to be a rise in cases.</w:t>
      </w:r>
    </w:p>
    <w:p w14:paraId="65C35BD7" w14:textId="12A736D4" w:rsidR="00C14387" w:rsidRDefault="00C14387" w:rsidP="007F21C7">
      <w:pPr>
        <w:jc w:val="both"/>
      </w:pPr>
    </w:p>
    <w:p w14:paraId="31E401C3" w14:textId="5809BE3C" w:rsidR="007F21C7" w:rsidRPr="007F21C7" w:rsidRDefault="00C14387" w:rsidP="007F21C7">
      <w:pPr>
        <w:jc w:val="both"/>
        <w:rPr>
          <w:rFonts w:cstheme="minorHAnsi"/>
          <w:color w:val="0B0C0C"/>
          <w:shd w:val="clear" w:color="auto" w:fill="FFFFFF"/>
        </w:rPr>
      </w:pPr>
      <w:r w:rsidRPr="00BE2104">
        <w:rPr>
          <w:b/>
        </w:rPr>
        <w:t xml:space="preserve">As a school, we need to ensure that we are doing everything possible to keep all pupils and staff safe.  </w:t>
      </w:r>
      <w:r>
        <w:t>Our Covid-19 measures including; social distancing, enhanced cleaning and frequent hand washing and sanitizing have become routine</w:t>
      </w:r>
      <w:r w:rsidR="0058605E">
        <w:t>.</w:t>
      </w:r>
      <w:r w:rsidR="00BE2104">
        <w:t xml:space="preserve">  We have to remain firm and consistent in our approach </w:t>
      </w:r>
      <w:r w:rsidR="00BE2104" w:rsidRPr="007F21C7">
        <w:rPr>
          <w:rFonts w:cstheme="minorHAnsi"/>
        </w:rPr>
        <w:t xml:space="preserve">to Covid-19 safety measures.  Therefore, </w:t>
      </w:r>
      <w:r w:rsidR="007F21C7" w:rsidRPr="007F21C7">
        <w:rPr>
          <w:rFonts w:cstheme="minorHAnsi"/>
        </w:rPr>
        <w:t xml:space="preserve">where a child behaves in a deliberately unsafe way, for example, by deliberately coughing or spitting on someone, or by moving across key stage bubbles, </w:t>
      </w:r>
      <w:r w:rsidR="007F21C7">
        <w:rPr>
          <w:rFonts w:cstheme="minorHAnsi"/>
        </w:rPr>
        <w:t xml:space="preserve">we </w:t>
      </w:r>
      <w:r w:rsidR="007F21C7" w:rsidRPr="007F21C7">
        <w:rPr>
          <w:rFonts w:cstheme="minorHAnsi"/>
        </w:rPr>
        <w:t xml:space="preserve">will take this very seriously.  The problem will still be approached as an opportunity for further learning, but will also prompt urgent discussion with the pupil’s parents or </w:t>
      </w:r>
      <w:proofErr w:type="spellStart"/>
      <w:r w:rsidR="007F21C7" w:rsidRPr="007F21C7">
        <w:rPr>
          <w:rFonts w:cstheme="minorHAnsi"/>
        </w:rPr>
        <w:t>carers</w:t>
      </w:r>
      <w:proofErr w:type="spellEnd"/>
      <w:r w:rsidR="007F21C7" w:rsidRPr="007F21C7">
        <w:rPr>
          <w:rFonts w:cstheme="minorHAnsi"/>
        </w:rPr>
        <w:t xml:space="preserve"> and an update</w:t>
      </w:r>
      <w:r w:rsidR="007F21C7">
        <w:rPr>
          <w:rFonts w:cstheme="minorHAnsi"/>
        </w:rPr>
        <w:t xml:space="preserve"> made to</w:t>
      </w:r>
      <w:r w:rsidR="007F21C7" w:rsidRPr="007F21C7">
        <w:rPr>
          <w:rFonts w:cstheme="minorHAnsi"/>
        </w:rPr>
        <w:t xml:space="preserve"> the pupil’s individual risk assessment.</w:t>
      </w:r>
      <w:r w:rsidR="007F21C7" w:rsidRPr="007F21C7">
        <w:rPr>
          <w:rFonts w:cstheme="minorHAnsi"/>
          <w:color w:val="0B0C0C"/>
          <w:shd w:val="clear" w:color="auto" w:fill="FFFFFF"/>
        </w:rPr>
        <w:t xml:space="preserve">  </w:t>
      </w:r>
      <w:r w:rsidR="00850233">
        <w:rPr>
          <w:rFonts w:cstheme="minorHAnsi"/>
          <w:color w:val="000000"/>
        </w:rPr>
        <w:t xml:space="preserve">All such incidents will result in a consequence, as outlined in our </w:t>
      </w:r>
      <w:proofErr w:type="spellStart"/>
      <w:r w:rsidR="00850233">
        <w:rPr>
          <w:rFonts w:cstheme="minorHAnsi"/>
          <w:color w:val="000000"/>
        </w:rPr>
        <w:t>behaviour</w:t>
      </w:r>
      <w:proofErr w:type="spellEnd"/>
      <w:r w:rsidR="00850233">
        <w:rPr>
          <w:rFonts w:cstheme="minorHAnsi"/>
          <w:color w:val="000000"/>
        </w:rPr>
        <w:t xml:space="preserve"> policy </w:t>
      </w:r>
      <w:proofErr w:type="spellStart"/>
      <w:r w:rsidR="00850233">
        <w:rPr>
          <w:rFonts w:cstheme="minorHAnsi"/>
          <w:color w:val="000000"/>
        </w:rPr>
        <w:t>covid</w:t>
      </w:r>
      <w:proofErr w:type="spellEnd"/>
      <w:r w:rsidR="00850233">
        <w:rPr>
          <w:rFonts w:cstheme="minorHAnsi"/>
          <w:color w:val="000000"/>
        </w:rPr>
        <w:t xml:space="preserve"> addendum.</w:t>
      </w:r>
    </w:p>
    <w:p w14:paraId="27DF6B0E" w14:textId="411ABAC6" w:rsidR="00EB72BD" w:rsidRDefault="00EB72BD" w:rsidP="007F21C7">
      <w:pPr>
        <w:jc w:val="both"/>
      </w:pPr>
    </w:p>
    <w:p w14:paraId="397C0ABB" w14:textId="70D7CC21" w:rsidR="00EB72BD" w:rsidRDefault="00EB72BD" w:rsidP="007F21C7">
      <w:pPr>
        <w:jc w:val="both"/>
      </w:pPr>
      <w:r>
        <w:t>I want to be clear and for you to understand what steps need to be taken in the event of your son/daughter</w:t>
      </w:r>
      <w:r w:rsidR="00BE2104">
        <w:t xml:space="preserve"> having Covid-19 symptoms.  The attached document explains this clearly, from the onset of symptom</w:t>
      </w:r>
      <w:r w:rsidR="007F21C7">
        <w:t>s</w:t>
      </w:r>
      <w:r w:rsidR="00BE2104">
        <w:t xml:space="preserve"> to </w:t>
      </w:r>
      <w:proofErr w:type="spellStart"/>
      <w:r w:rsidR="00BE2104">
        <w:t>organising</w:t>
      </w:r>
      <w:proofErr w:type="spellEnd"/>
      <w:r w:rsidR="00BE2104">
        <w:t xml:space="preserve"> a test.  It is important that you contact the school and inform us of the outcome of any Covid-19 test.  </w:t>
      </w:r>
    </w:p>
    <w:p w14:paraId="4E45AC77" w14:textId="61F624EC" w:rsidR="00BE2104" w:rsidRDefault="00BE2104" w:rsidP="00BE2104">
      <w:pPr>
        <w:jc w:val="both"/>
      </w:pPr>
    </w:p>
    <w:p w14:paraId="3AF36DD1" w14:textId="65C451E2" w:rsidR="00BE2104" w:rsidRDefault="00BE2104" w:rsidP="00BE2104">
      <w:pPr>
        <w:jc w:val="both"/>
      </w:pPr>
      <w:r>
        <w:t xml:space="preserve">Should a pupil or member of staff test positive for Covid-19, we will immediately consult with Public Health England and follow guidance.  It is highly probable that we will be advising anyone who has had close contact with the infected person to self-isolate for 14 days.  </w:t>
      </w:r>
    </w:p>
    <w:p w14:paraId="37864144" w14:textId="34829257" w:rsidR="00BE2104" w:rsidRDefault="00BE2104" w:rsidP="00BE2104">
      <w:pPr>
        <w:jc w:val="both"/>
      </w:pPr>
    </w:p>
    <w:p w14:paraId="1034D5C5" w14:textId="72DB6A4F" w:rsidR="00BE2104" w:rsidRDefault="007F21C7" w:rsidP="00BE2104">
      <w:pPr>
        <w:jc w:val="both"/>
      </w:pPr>
      <w:r>
        <w:t>Should you have any questions, please do not hesitate to contact the school.</w:t>
      </w:r>
    </w:p>
    <w:p w14:paraId="0D290178" w14:textId="77777777" w:rsidR="002D7438" w:rsidRDefault="002D7438" w:rsidP="002D7438"/>
    <w:p w14:paraId="792A1F66" w14:textId="77777777" w:rsidR="002D7438" w:rsidRDefault="002D7438" w:rsidP="002D7438">
      <w:r>
        <w:t>Kind regards</w:t>
      </w:r>
    </w:p>
    <w:p w14:paraId="60037ED8" w14:textId="77777777" w:rsidR="002D7438" w:rsidRPr="000F16C3" w:rsidRDefault="002D7438" w:rsidP="002D7438">
      <w:pPr>
        <w:spacing w:line="259" w:lineRule="auto"/>
        <w:rPr>
          <w:rFonts w:cstheme="minorHAnsi"/>
        </w:rPr>
      </w:pPr>
    </w:p>
    <w:p w14:paraId="012608CD" w14:textId="77777777" w:rsidR="002D7438" w:rsidRPr="000F16C3" w:rsidRDefault="002D7438" w:rsidP="002D7438">
      <w:pPr>
        <w:spacing w:line="259" w:lineRule="auto"/>
        <w:rPr>
          <w:rFonts w:cstheme="minorHAnsi"/>
        </w:rPr>
      </w:pPr>
      <w:r w:rsidRPr="000F16C3">
        <w:rPr>
          <w:rFonts w:cstheme="minorHAnsi"/>
          <w:noProof/>
          <w:lang w:val="en-GB" w:eastAsia="en-GB"/>
        </w:rPr>
        <w:drawing>
          <wp:inline distT="0" distB="0" distL="0" distR="0" wp14:anchorId="54B9B9F7" wp14:editId="74200D52">
            <wp:extent cx="1419225" cy="32385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9225" cy="323850"/>
                    </a:xfrm>
                    <a:prstGeom prst="rect">
                      <a:avLst/>
                    </a:prstGeom>
                    <a:noFill/>
                    <a:ln>
                      <a:noFill/>
                    </a:ln>
                  </pic:spPr>
                </pic:pic>
              </a:graphicData>
            </a:graphic>
          </wp:inline>
        </w:drawing>
      </w:r>
    </w:p>
    <w:p w14:paraId="2B2C5C44" w14:textId="77777777" w:rsidR="002D7438" w:rsidRPr="000F16C3" w:rsidRDefault="002D7438" w:rsidP="002D7438">
      <w:pPr>
        <w:spacing w:line="259" w:lineRule="auto"/>
        <w:rPr>
          <w:rFonts w:cstheme="minorHAnsi"/>
        </w:rPr>
      </w:pPr>
      <w:r w:rsidRPr="000F16C3">
        <w:rPr>
          <w:rFonts w:cstheme="minorHAnsi"/>
        </w:rPr>
        <w:t>Mrs F May</w:t>
      </w:r>
    </w:p>
    <w:p w14:paraId="2771D309" w14:textId="668A4472" w:rsidR="002D7438" w:rsidRPr="007F21C7" w:rsidRDefault="002D7438" w:rsidP="007F21C7">
      <w:pPr>
        <w:spacing w:line="259" w:lineRule="auto"/>
        <w:rPr>
          <w:rFonts w:cstheme="minorHAnsi"/>
        </w:rPr>
      </w:pPr>
      <w:r>
        <w:rPr>
          <w:rFonts w:cstheme="minorHAnsi"/>
        </w:rPr>
        <w:t>Headteacher</w:t>
      </w:r>
    </w:p>
    <w:sectPr w:rsidR="002D7438" w:rsidRPr="007F21C7" w:rsidSect="00324AD9">
      <w:headerReference w:type="default" r:id="rId9"/>
      <w:footerReference w:type="default" r:id="rId10"/>
      <w:pgSz w:w="11906" w:h="16838"/>
      <w:pgMar w:top="1134" w:right="1304" w:bottom="2268" w:left="144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A90DE5" w14:textId="77777777" w:rsidR="00135972" w:rsidRDefault="00135972">
      <w:r>
        <w:separator/>
      </w:r>
    </w:p>
  </w:endnote>
  <w:endnote w:type="continuationSeparator" w:id="0">
    <w:p w14:paraId="53BE9A63" w14:textId="77777777" w:rsidR="00135972" w:rsidRDefault="00135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Univers Next Pro">
    <w:altName w:val="Arial"/>
    <w:charset w:val="00"/>
    <w:family w:val="swiss"/>
    <w:pitch w:val="variable"/>
    <w:sig w:usb0="00000001"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4F6E4" w14:textId="77777777" w:rsidR="00417322" w:rsidRDefault="00324AD9" w:rsidP="00324AD9">
    <w:pPr>
      <w:pStyle w:val="Header"/>
      <w:rPr>
        <w:color w:val="0070C0"/>
      </w:rPr>
    </w:pPr>
    <w:r w:rsidRPr="00324AD9">
      <w:rPr>
        <w:b/>
        <w:noProof/>
        <w:color w:val="0070C0"/>
        <w:sz w:val="44"/>
        <w:szCs w:val="44"/>
        <w:u w:val="single" w:color="2E74B5" w:themeColor="accent1" w:themeShade="BF"/>
        <w:lang w:eastAsia="en-GB"/>
      </w:rPr>
      <mc:AlternateContent>
        <mc:Choice Requires="wps">
          <w:drawing>
            <wp:anchor distT="45720" distB="45720" distL="114300" distR="114300" simplePos="0" relativeHeight="251674624" behindDoc="0" locked="0" layoutInCell="1" allowOverlap="1" wp14:anchorId="716D46AB" wp14:editId="083D076F">
              <wp:simplePos x="0" y="0"/>
              <wp:positionH relativeFrom="column">
                <wp:posOffset>-209550</wp:posOffset>
              </wp:positionH>
              <wp:positionV relativeFrom="paragraph">
                <wp:posOffset>70485</wp:posOffset>
              </wp:positionV>
              <wp:extent cx="4361815" cy="600075"/>
              <wp:effectExtent l="0" t="0" r="635" b="952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1815" cy="600075"/>
                      </a:xfrm>
                      <a:prstGeom prst="rect">
                        <a:avLst/>
                      </a:prstGeom>
                      <a:solidFill>
                        <a:srgbClr val="FFFFFF"/>
                      </a:solidFill>
                      <a:ln w="9525">
                        <a:noFill/>
                        <a:miter lim="800000"/>
                        <a:headEnd/>
                        <a:tailEnd/>
                      </a:ln>
                    </wps:spPr>
                    <wps:txbx>
                      <w:txbxContent>
                        <w:p w14:paraId="0B7BB6BD" w14:textId="77777777" w:rsidR="00324AD9" w:rsidRPr="008632DB" w:rsidRDefault="00324AD9" w:rsidP="00324AD9">
                          <w:pPr>
                            <w:pStyle w:val="Header"/>
                            <w:ind w:left="-567"/>
                            <w:jc w:val="center"/>
                            <w:rPr>
                              <w:b/>
                              <w:i/>
                              <w:color w:val="1F4E79" w:themeColor="accent1" w:themeShade="80"/>
                              <w:sz w:val="28"/>
                              <w:szCs w:val="28"/>
                            </w:rPr>
                          </w:pPr>
                          <w:r w:rsidRPr="008632DB">
                            <w:rPr>
                              <w:b/>
                              <w:i/>
                              <w:color w:val="1F4E79" w:themeColor="accent1" w:themeShade="80"/>
                              <w:sz w:val="28"/>
                              <w:szCs w:val="28"/>
                            </w:rPr>
                            <w:t>The Inspiring Change Multi-Academy Trust</w:t>
                          </w:r>
                        </w:p>
                        <w:p w14:paraId="241E1C0C" w14:textId="77777777" w:rsidR="00324AD9" w:rsidRPr="008632DB" w:rsidRDefault="00324AD9" w:rsidP="00324AD9">
                          <w:pPr>
                            <w:pStyle w:val="Header"/>
                            <w:ind w:left="-567"/>
                            <w:jc w:val="center"/>
                            <w:rPr>
                              <w:b/>
                              <w:i/>
                              <w:color w:val="1F4E79" w:themeColor="accent1" w:themeShade="80"/>
                              <w:sz w:val="18"/>
                              <w:szCs w:val="18"/>
                            </w:rPr>
                          </w:pPr>
                          <w:r w:rsidRPr="008632DB">
                            <w:rPr>
                              <w:b/>
                              <w:i/>
                              <w:color w:val="1F4E79" w:themeColor="accent1" w:themeShade="80"/>
                              <w:sz w:val="18"/>
                              <w:szCs w:val="18"/>
                            </w:rPr>
                            <w:t>A charitable company limited by guarantee registered In England and Wales</w:t>
                          </w:r>
                        </w:p>
                        <w:p w14:paraId="3226B25B" w14:textId="77777777" w:rsidR="00324AD9" w:rsidRPr="008632DB" w:rsidRDefault="00324AD9" w:rsidP="00324AD9">
                          <w:pPr>
                            <w:pStyle w:val="Header"/>
                            <w:ind w:left="-567"/>
                            <w:jc w:val="center"/>
                            <w:rPr>
                              <w:color w:val="1F4E79" w:themeColor="accent1" w:themeShade="80"/>
                              <w:sz w:val="18"/>
                              <w:szCs w:val="18"/>
                            </w:rPr>
                          </w:pPr>
                          <w:r w:rsidRPr="008632DB">
                            <w:rPr>
                              <w:b/>
                              <w:i/>
                              <w:color w:val="1F4E79" w:themeColor="accent1" w:themeShade="80"/>
                              <w:sz w:val="18"/>
                              <w:szCs w:val="18"/>
                            </w:rPr>
                            <w:t>(company number 10393053)</w:t>
                          </w:r>
                        </w:p>
                        <w:p w14:paraId="1195172A" w14:textId="77777777" w:rsidR="00324AD9" w:rsidRPr="008632DB" w:rsidRDefault="00324AD9">
                          <w:pPr>
                            <w:rPr>
                              <w:color w:val="1F4E79" w:themeColor="accent1"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_x0000_s1031" type="#_x0000_t202" style="position:absolute;margin-left:-16.5pt;margin-top:5.55pt;width:343.45pt;height:47.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" stroked="f">
              <v:textbox>
                <w:txbxContent>
                  <w:p w:rsidR="00324AD9" w:rsidRPr="008632DB" w:rsidRDefault="00324AD9" w:rsidP="00324AD9">
                    <w:pPr>
                      <w:pStyle w:val="Header"/>
                      <w:ind w:left="-567"/>
                      <w:jc w:val="center"/>
                      <w:rPr>
                        <w:b/>
                        <w:i/>
                        <w:color w:val="1F4E79" w:themeColor="accent1" w:themeShade="80"/>
                        <w:sz w:val="28"/>
                        <w:szCs w:val="28"/>
                      </w:rPr>
                    </w:pPr>
                    <w:r w:rsidRPr="008632DB">
                      <w:rPr>
                        <w:b/>
                        <w:i/>
                        <w:color w:val="1F4E79" w:themeColor="accent1" w:themeShade="80"/>
                        <w:sz w:val="28"/>
                        <w:szCs w:val="28"/>
                      </w:rPr>
                      <w:t>The Inspiring Change Multi-Academy Trust</w:t>
                    </w:r>
                  </w:p>
                  <w:p w:rsidR="00324AD9" w:rsidRPr="008632DB" w:rsidRDefault="00324AD9" w:rsidP="00324AD9">
                    <w:pPr>
                      <w:pStyle w:val="Header"/>
                      <w:ind w:left="-567"/>
                      <w:jc w:val="center"/>
                      <w:rPr>
                        <w:b/>
                        <w:i/>
                        <w:color w:val="1F4E79" w:themeColor="accent1" w:themeShade="80"/>
                        <w:sz w:val="18"/>
                        <w:szCs w:val="18"/>
                      </w:rPr>
                    </w:pPr>
                    <w:r w:rsidRPr="008632DB">
                      <w:rPr>
                        <w:b/>
                        <w:i/>
                        <w:color w:val="1F4E79" w:themeColor="accent1" w:themeShade="80"/>
                        <w:sz w:val="18"/>
                        <w:szCs w:val="18"/>
                      </w:rPr>
                      <w:t>A charitable company limited by guarantee registered In England and Wales</w:t>
                    </w:r>
                  </w:p>
                  <w:p w:rsidR="00324AD9" w:rsidRPr="008632DB" w:rsidRDefault="00324AD9" w:rsidP="00324AD9">
                    <w:pPr>
                      <w:pStyle w:val="Header"/>
                      <w:ind w:left="-567"/>
                      <w:jc w:val="center"/>
                      <w:rPr>
                        <w:color w:val="1F4E79" w:themeColor="accent1" w:themeShade="80"/>
                        <w:sz w:val="18"/>
                        <w:szCs w:val="18"/>
                      </w:rPr>
                    </w:pPr>
                    <w:r w:rsidRPr="008632DB">
                      <w:rPr>
                        <w:b/>
                        <w:i/>
                        <w:color w:val="1F4E79" w:themeColor="accent1" w:themeShade="80"/>
                        <w:sz w:val="18"/>
                        <w:szCs w:val="18"/>
                      </w:rPr>
                      <w:t>(</w:t>
                    </w:r>
                    <w:proofErr w:type="gramStart"/>
                    <w:r w:rsidRPr="008632DB">
                      <w:rPr>
                        <w:b/>
                        <w:i/>
                        <w:color w:val="1F4E79" w:themeColor="accent1" w:themeShade="80"/>
                        <w:sz w:val="18"/>
                        <w:szCs w:val="18"/>
                      </w:rPr>
                      <w:t>company</w:t>
                    </w:r>
                    <w:proofErr w:type="gramEnd"/>
                    <w:r w:rsidRPr="008632DB">
                      <w:rPr>
                        <w:b/>
                        <w:i/>
                        <w:color w:val="1F4E79" w:themeColor="accent1" w:themeShade="80"/>
                        <w:sz w:val="18"/>
                        <w:szCs w:val="18"/>
                      </w:rPr>
                      <w:t xml:space="preserve"> number 10393053)</w:t>
                    </w:r>
                  </w:p>
                  <w:p w:rsidR="00324AD9" w:rsidRPr="008632DB" w:rsidRDefault="00324AD9">
                    <w:pPr>
                      <w:rPr>
                        <w:color w:val="1F4E79" w:themeColor="accent1" w:themeShade="80"/>
                      </w:rPr>
                    </w:pPr>
                  </w:p>
                </w:txbxContent>
              </v:textbox>
              <w10:wrap type="square"/>
            </v:shape>
          </w:pict>
        </mc:Fallback>
      </mc:AlternateContent>
    </w:r>
    <w:r w:rsidR="00E3301F">
      <w:rPr>
        <w:color w:val="0070C0"/>
      </w:rPr>
      <w:ptab w:relativeTo="margin" w:alignment="right" w:leader="none"/>
    </w:r>
    <w:r>
      <w:rPr>
        <w:noProof/>
        <w:lang w:eastAsia="en-GB"/>
      </w:rPr>
      <w:drawing>
        <wp:inline distT="0" distB="0" distL="0" distR="0" wp14:anchorId="2852E3CD" wp14:editId="0EF9E4FA">
          <wp:extent cx="1258570" cy="944882"/>
          <wp:effectExtent l="0" t="0" r="0" b="7620"/>
          <wp:docPr id="7" name="Picture 7" descr="C:\Users\claire.delahay\AppData\Local\Microsoft\Windows\Temporary Internet Files\Content.Outlook\2LA09MSM\Academy logo new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laire.delahay\AppData\Local\Microsoft\Windows\Temporary Internet Files\Content.Outlook\2LA09MSM\Academy logo new blue.jpg"/>
                  <pic:cNvPicPr>
                    <a:picLocks noChangeAspect="1" noChangeArrowheads="1"/>
                  </pic:cNvPicPr>
                </pic:nvPicPr>
                <pic:blipFill>
                  <a:blip r:embed="rId1">
                    <a:extLst>
                      <a:ext uri="{BEBA8EAE-BF5A-486C-A8C5-ECC9F3942E4B}">
                        <a14:imgProps xmlns:a14="http://schemas.microsoft.com/office/drawing/2010/main">
                          <a14:imgLayer r:embed="rId2">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1261963" cy="947429"/>
                  </a:xfrm>
                  <a:prstGeom prst="rect">
                    <a:avLst/>
                  </a:prstGeom>
                  <a:noFill/>
                  <a:ln>
                    <a:noFill/>
                  </a:ln>
                </pic:spPr>
              </pic:pic>
            </a:graphicData>
          </a:graphic>
        </wp:inline>
      </w:drawing>
    </w:r>
  </w:p>
  <w:p w14:paraId="33D08390" w14:textId="77777777" w:rsidR="00417322" w:rsidRDefault="0041732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C078BA" w14:textId="77777777" w:rsidR="00135972" w:rsidRDefault="00135972">
      <w:r>
        <w:separator/>
      </w:r>
    </w:p>
  </w:footnote>
  <w:footnote w:type="continuationSeparator" w:id="0">
    <w:p w14:paraId="43B8817C" w14:textId="77777777" w:rsidR="00135972" w:rsidRDefault="001359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7A2CC3" w14:textId="77777777" w:rsidR="00417322" w:rsidRDefault="00FE2566">
    <w:pPr>
      <w:ind w:left="-851" w:right="33"/>
      <w:rPr>
        <w:b/>
        <w:color w:val="0070C0"/>
        <w:sz w:val="44"/>
        <w:szCs w:val="44"/>
        <w:u w:val="single" w:color="2E74B5" w:themeColor="accent1" w:themeShade="BF"/>
      </w:rPr>
    </w:pPr>
    <w:r w:rsidRPr="00047A35">
      <w:rPr>
        <w:noProof/>
        <w:lang w:val="en-GB" w:eastAsia="en-GB"/>
      </w:rPr>
      <w:drawing>
        <wp:anchor distT="0" distB="0" distL="114300" distR="114300" simplePos="0" relativeHeight="251685888" behindDoc="1" locked="0" layoutInCell="1" allowOverlap="1" wp14:anchorId="01B01DBD" wp14:editId="5C719CC5">
          <wp:simplePos x="0" y="0"/>
          <wp:positionH relativeFrom="column">
            <wp:posOffset>3181402</wp:posOffset>
          </wp:positionH>
          <wp:positionV relativeFrom="paragraph">
            <wp:posOffset>214444</wp:posOffset>
          </wp:positionV>
          <wp:extent cx="1054735" cy="808990"/>
          <wp:effectExtent l="0" t="0" r="0" b="3810"/>
          <wp:wrapTight wrapText="bothSides">
            <wp:wrapPolygon edited="0">
              <wp:start x="0" y="0"/>
              <wp:lineTo x="0" y="21363"/>
              <wp:lineTo x="21327" y="21363"/>
              <wp:lineTo x="21327"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54735" cy="808990"/>
                  </a:xfrm>
                  <a:prstGeom prst="rect">
                    <a:avLst/>
                  </a:prstGeom>
                </pic:spPr>
              </pic:pic>
            </a:graphicData>
          </a:graphic>
          <wp14:sizeRelH relativeFrom="page">
            <wp14:pctWidth>0</wp14:pctWidth>
          </wp14:sizeRelH>
          <wp14:sizeRelV relativeFrom="page">
            <wp14:pctHeight>0</wp14:pctHeight>
          </wp14:sizeRelV>
        </wp:anchor>
      </w:drawing>
    </w:r>
    <w:r w:rsidR="007967F5">
      <w:rPr>
        <w:noProof/>
        <w:lang w:val="en-GB" w:eastAsia="en-GB"/>
      </w:rPr>
      <mc:AlternateContent>
        <mc:Choice Requires="wps">
          <w:drawing>
            <wp:anchor distT="45720" distB="45720" distL="114300" distR="114300" simplePos="0" relativeHeight="251663360" behindDoc="0" locked="0" layoutInCell="1" allowOverlap="1" wp14:anchorId="0D982BDB" wp14:editId="21D72576">
              <wp:simplePos x="0" y="0"/>
              <wp:positionH relativeFrom="margin">
                <wp:posOffset>4572000</wp:posOffset>
              </wp:positionH>
              <wp:positionV relativeFrom="paragraph">
                <wp:posOffset>6985</wp:posOffset>
              </wp:positionV>
              <wp:extent cx="1952625" cy="1424305"/>
              <wp:effectExtent l="0" t="0" r="9525" b="444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1424305"/>
                      </a:xfrm>
                      <a:prstGeom prst="rect">
                        <a:avLst/>
                      </a:prstGeom>
                      <a:solidFill>
                        <a:srgbClr val="FFFFFF"/>
                      </a:solidFill>
                      <a:ln w="9525">
                        <a:noFill/>
                        <a:miter lim="800000"/>
                        <a:headEnd/>
                        <a:tailEnd/>
                      </a:ln>
                    </wps:spPr>
                    <wps:txbx>
                      <w:txbxContent>
                        <w:p w14:paraId="23D1F276" w14:textId="77777777" w:rsidR="00417322" w:rsidRPr="008632DB" w:rsidRDefault="00E3301F">
                          <w:pPr>
                            <w:rPr>
                              <w:b/>
                              <w:color w:val="1F4E79" w:themeColor="accent1" w:themeShade="80"/>
                            </w:rPr>
                          </w:pPr>
                          <w:r w:rsidRPr="008632DB">
                            <w:rPr>
                              <w:b/>
                              <w:color w:val="1F4E79" w:themeColor="accent1" w:themeShade="80"/>
                            </w:rPr>
                            <w:t>The Rowans AP Academy</w:t>
                          </w:r>
                        </w:p>
                        <w:p w14:paraId="484F4FB7" w14:textId="77777777" w:rsidR="00417322" w:rsidRPr="008632DB" w:rsidRDefault="00E3301F">
                          <w:pPr>
                            <w:rPr>
                              <w:b/>
                              <w:color w:val="1F4E79" w:themeColor="accent1" w:themeShade="80"/>
                            </w:rPr>
                          </w:pPr>
                          <w:r w:rsidRPr="008632DB">
                            <w:rPr>
                              <w:b/>
                              <w:color w:val="1F4E79" w:themeColor="accent1" w:themeShade="80"/>
                            </w:rPr>
                            <w:t>Silverbank</w:t>
                          </w:r>
                        </w:p>
                        <w:p w14:paraId="25B1F7D3" w14:textId="77777777" w:rsidR="00417322" w:rsidRPr="008632DB" w:rsidRDefault="00E3301F">
                          <w:pPr>
                            <w:rPr>
                              <w:b/>
                              <w:color w:val="1F4E79" w:themeColor="accent1" w:themeShade="80"/>
                            </w:rPr>
                          </w:pPr>
                          <w:r w:rsidRPr="008632DB">
                            <w:rPr>
                              <w:b/>
                              <w:color w:val="1F4E79" w:themeColor="accent1" w:themeShade="80"/>
                            </w:rPr>
                            <w:t>Churchill Avenue</w:t>
                          </w:r>
                        </w:p>
                        <w:p w14:paraId="377D130C" w14:textId="77777777" w:rsidR="00417322" w:rsidRPr="008632DB" w:rsidRDefault="00E3301F">
                          <w:pPr>
                            <w:rPr>
                              <w:b/>
                              <w:color w:val="1F4E79" w:themeColor="accent1" w:themeShade="80"/>
                            </w:rPr>
                          </w:pPr>
                          <w:r w:rsidRPr="008632DB">
                            <w:rPr>
                              <w:b/>
                              <w:color w:val="1F4E79" w:themeColor="accent1" w:themeShade="80"/>
                            </w:rPr>
                            <w:t>Chatham</w:t>
                          </w:r>
                        </w:p>
                        <w:p w14:paraId="54509271" w14:textId="77777777" w:rsidR="00417322" w:rsidRPr="008632DB" w:rsidRDefault="00E3301F">
                          <w:pPr>
                            <w:rPr>
                              <w:b/>
                              <w:color w:val="1F4E79" w:themeColor="accent1" w:themeShade="80"/>
                            </w:rPr>
                          </w:pPr>
                          <w:r w:rsidRPr="008632DB">
                            <w:rPr>
                              <w:b/>
                              <w:color w:val="1F4E79" w:themeColor="accent1" w:themeShade="80"/>
                            </w:rPr>
                            <w:t>ME5 0LB</w:t>
                          </w:r>
                        </w:p>
                        <w:p w14:paraId="320EE626" w14:textId="77777777" w:rsidR="00417322" w:rsidRPr="008632DB" w:rsidRDefault="00E3301F">
                          <w:pPr>
                            <w:rPr>
                              <w:color w:val="1F4E79" w:themeColor="accent1" w:themeShade="80"/>
                              <w:sz w:val="20"/>
                              <w:szCs w:val="20"/>
                            </w:rPr>
                          </w:pPr>
                          <w:r w:rsidRPr="008632DB">
                            <w:rPr>
                              <w:color w:val="1F4E79" w:themeColor="accent1" w:themeShade="80"/>
                              <w:sz w:val="20"/>
                              <w:szCs w:val="20"/>
                            </w:rPr>
                            <w:t>Tel: 01634 338803</w:t>
                          </w:r>
                        </w:p>
                        <w:p w14:paraId="00A00544" w14:textId="77777777" w:rsidR="00417322" w:rsidRPr="008632DB" w:rsidRDefault="00E3301F">
                          <w:pPr>
                            <w:rPr>
                              <w:color w:val="1F4E79" w:themeColor="accent1" w:themeShade="80"/>
                              <w:sz w:val="20"/>
                              <w:szCs w:val="20"/>
                            </w:rPr>
                          </w:pPr>
                          <w:r w:rsidRPr="008632DB">
                            <w:rPr>
                              <w:color w:val="1F4E79" w:themeColor="accent1" w:themeShade="80"/>
                              <w:sz w:val="20"/>
                              <w:szCs w:val="20"/>
                            </w:rPr>
                            <w:t xml:space="preserve">Email: </w:t>
                          </w:r>
                          <w:hyperlink r:id="rId2" w:history="1">
                            <w:r w:rsidRPr="008632DB">
                              <w:rPr>
                                <w:rStyle w:val="Hyperlink"/>
                                <w:color w:val="1F4E79" w:themeColor="accent1" w:themeShade="80"/>
                                <w:sz w:val="20"/>
                                <w:szCs w:val="20"/>
                              </w:rPr>
                              <w:t>office@therowansap.co.uk</w:t>
                            </w:r>
                          </w:hyperlink>
                        </w:p>
                        <w:p w14:paraId="15F6C3CB" w14:textId="77777777" w:rsidR="00417322" w:rsidRPr="008632DB" w:rsidRDefault="00E3301F">
                          <w:pPr>
                            <w:rPr>
                              <w:rStyle w:val="Hyperlink"/>
                              <w:color w:val="1F4E79" w:themeColor="accent1" w:themeShade="80"/>
                              <w:sz w:val="20"/>
                              <w:szCs w:val="20"/>
                            </w:rPr>
                          </w:pPr>
                          <w:r w:rsidRPr="008632DB">
                            <w:rPr>
                              <w:color w:val="1F4E79" w:themeColor="accent1" w:themeShade="80"/>
                              <w:sz w:val="20"/>
                              <w:szCs w:val="20"/>
                            </w:rPr>
                            <w:t xml:space="preserve">Website: </w:t>
                          </w:r>
                          <w:hyperlink r:id="rId3" w:history="1">
                            <w:r w:rsidRPr="008632DB">
                              <w:rPr>
                                <w:rStyle w:val="Hyperlink"/>
                                <w:color w:val="1F4E79" w:themeColor="accent1" w:themeShade="80"/>
                                <w:sz w:val="20"/>
                                <w:szCs w:val="20"/>
                              </w:rPr>
                              <w:t>www.therowans.org</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2" o:spid="_x0000_s1026" type="#_x0000_t202" style="position:absolute;left:0;text-align:left;margin-left:5in;margin-top:.55pt;width:153.75pt;height:112.1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" stroked="f">
              <v:textbox>
                <w:txbxContent>
                  <w:p w:rsidR="00417322" w:rsidRPr="008632DB" w:rsidRDefault="00E3301F">
                    <w:pPr>
                      <w:rPr>
                        <w:b/>
                        <w:color w:val="1F4E79" w:themeColor="accent1" w:themeShade="80"/>
                      </w:rPr>
                    </w:pPr>
                    <w:r w:rsidRPr="008632DB">
                      <w:rPr>
                        <w:b/>
                        <w:color w:val="1F4E79" w:themeColor="accent1" w:themeShade="80"/>
                      </w:rPr>
                      <w:t>The Rowans AP Academy</w:t>
                    </w:r>
                  </w:p>
                  <w:p w:rsidR="00417322" w:rsidRPr="008632DB" w:rsidRDefault="00E3301F">
                    <w:pPr>
                      <w:rPr>
                        <w:b/>
                        <w:color w:val="1F4E79" w:themeColor="accent1" w:themeShade="80"/>
                      </w:rPr>
                    </w:pPr>
                    <w:r w:rsidRPr="008632DB">
                      <w:rPr>
                        <w:b/>
                        <w:color w:val="1F4E79" w:themeColor="accent1" w:themeShade="80"/>
                      </w:rPr>
                      <w:t>Silverbank</w:t>
                    </w:r>
                  </w:p>
                  <w:p w:rsidR="00417322" w:rsidRPr="008632DB" w:rsidRDefault="00E3301F">
                    <w:pPr>
                      <w:rPr>
                        <w:b/>
                        <w:color w:val="1F4E79" w:themeColor="accent1" w:themeShade="80"/>
                      </w:rPr>
                    </w:pPr>
                    <w:r w:rsidRPr="008632DB">
                      <w:rPr>
                        <w:b/>
                        <w:color w:val="1F4E79" w:themeColor="accent1" w:themeShade="80"/>
                      </w:rPr>
                      <w:t>Churchill Avenue</w:t>
                    </w:r>
                  </w:p>
                  <w:p w:rsidR="00417322" w:rsidRPr="008632DB" w:rsidRDefault="00E3301F">
                    <w:pPr>
                      <w:rPr>
                        <w:b/>
                        <w:color w:val="1F4E79" w:themeColor="accent1" w:themeShade="80"/>
                      </w:rPr>
                    </w:pPr>
                    <w:r w:rsidRPr="008632DB">
                      <w:rPr>
                        <w:b/>
                        <w:color w:val="1F4E79" w:themeColor="accent1" w:themeShade="80"/>
                      </w:rPr>
                      <w:t>Chatham</w:t>
                    </w:r>
                  </w:p>
                  <w:p w:rsidR="00417322" w:rsidRPr="008632DB" w:rsidRDefault="00E3301F">
                    <w:pPr>
                      <w:rPr>
                        <w:b/>
                        <w:color w:val="1F4E79" w:themeColor="accent1" w:themeShade="80"/>
                      </w:rPr>
                    </w:pPr>
                    <w:r w:rsidRPr="008632DB">
                      <w:rPr>
                        <w:b/>
                        <w:color w:val="1F4E79" w:themeColor="accent1" w:themeShade="80"/>
                      </w:rPr>
                      <w:t>ME5 0LB</w:t>
                    </w:r>
                  </w:p>
                  <w:p w:rsidR="00417322" w:rsidRPr="008632DB" w:rsidRDefault="00E3301F">
                    <w:pPr>
                      <w:rPr>
                        <w:color w:val="1F4E79" w:themeColor="accent1" w:themeShade="80"/>
                        <w:sz w:val="20"/>
                        <w:szCs w:val="20"/>
                      </w:rPr>
                    </w:pPr>
                    <w:r w:rsidRPr="008632DB">
                      <w:rPr>
                        <w:color w:val="1F4E79" w:themeColor="accent1" w:themeShade="80"/>
                        <w:sz w:val="20"/>
                        <w:szCs w:val="20"/>
                      </w:rPr>
                      <w:t>Tel: 01634 338803</w:t>
                    </w:r>
                  </w:p>
                  <w:p w:rsidR="00417322" w:rsidRPr="008632DB" w:rsidRDefault="00E3301F">
                    <w:pPr>
                      <w:rPr>
                        <w:color w:val="1F4E79" w:themeColor="accent1" w:themeShade="80"/>
                        <w:sz w:val="20"/>
                        <w:szCs w:val="20"/>
                      </w:rPr>
                    </w:pPr>
                    <w:r w:rsidRPr="008632DB">
                      <w:rPr>
                        <w:color w:val="1F4E79" w:themeColor="accent1" w:themeShade="80"/>
                        <w:sz w:val="20"/>
                        <w:szCs w:val="20"/>
                      </w:rPr>
                      <w:t xml:space="preserve">Email: </w:t>
                    </w:r>
                    <w:hyperlink r:id="rId4" w:history="1">
                      <w:r w:rsidRPr="008632DB">
                        <w:rPr>
                          <w:rStyle w:val="Hyperlink"/>
                          <w:color w:val="1F4E79" w:themeColor="accent1" w:themeShade="80"/>
                          <w:sz w:val="20"/>
                          <w:szCs w:val="20"/>
                        </w:rPr>
                        <w:t>office@therowansap.co.uk</w:t>
                      </w:r>
                    </w:hyperlink>
                  </w:p>
                  <w:p w:rsidR="00417322" w:rsidRPr="008632DB" w:rsidRDefault="00E3301F">
                    <w:pPr>
                      <w:rPr>
                        <w:rStyle w:val="Hyperlink"/>
                        <w:color w:val="1F4E79" w:themeColor="accent1" w:themeShade="80"/>
                        <w:sz w:val="20"/>
                        <w:szCs w:val="20"/>
                      </w:rPr>
                    </w:pPr>
                    <w:r w:rsidRPr="008632DB">
                      <w:rPr>
                        <w:color w:val="1F4E79" w:themeColor="accent1" w:themeShade="80"/>
                        <w:sz w:val="20"/>
                        <w:szCs w:val="20"/>
                      </w:rPr>
                      <w:t xml:space="preserve">Website: </w:t>
                    </w:r>
                    <w:hyperlink r:id="rId5" w:history="1">
                      <w:r w:rsidRPr="008632DB">
                        <w:rPr>
                          <w:rStyle w:val="Hyperlink"/>
                          <w:color w:val="1F4E79" w:themeColor="accent1" w:themeShade="80"/>
                          <w:sz w:val="20"/>
                          <w:szCs w:val="20"/>
                        </w:rPr>
                        <w:t>www.therowans.org</w:t>
                      </w:r>
                    </w:hyperlink>
                  </w:p>
                </w:txbxContent>
              </v:textbox>
              <w10:wrap type="square" anchorx="margin"/>
            </v:shape>
          </w:pict>
        </mc:Fallback>
      </mc:AlternateContent>
    </w:r>
    <w:r w:rsidR="007967F5" w:rsidRPr="007967F5">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82816" behindDoc="0" locked="0" layoutInCell="1" allowOverlap="1" wp14:anchorId="55C4DC7C" wp14:editId="7C4B58DC">
              <wp:simplePos x="0" y="0"/>
              <wp:positionH relativeFrom="column">
                <wp:posOffset>1419225</wp:posOffset>
              </wp:positionH>
              <wp:positionV relativeFrom="paragraph">
                <wp:posOffset>273685</wp:posOffset>
              </wp:positionV>
              <wp:extent cx="800100" cy="676275"/>
              <wp:effectExtent l="0" t="0" r="0" b="952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676275"/>
                      </a:xfrm>
                      <a:prstGeom prst="rect">
                        <a:avLst/>
                      </a:prstGeom>
                      <a:solidFill>
                        <a:srgbClr val="FFFFFF"/>
                      </a:solidFill>
                      <a:ln w="9525">
                        <a:noFill/>
                        <a:miter lim="800000"/>
                        <a:headEnd/>
                        <a:tailEnd/>
                      </a:ln>
                    </wps:spPr>
                    <wps:txbx>
                      <w:txbxContent>
                        <w:p w14:paraId="4B40782C" w14:textId="77777777" w:rsidR="007967F5" w:rsidRDefault="007967F5" w:rsidP="007967F5">
                          <w:r>
                            <w:rPr>
                              <w:rFonts w:ascii="Arial" w:hAnsi="Arial" w:cs="Arial"/>
                              <w:noProof/>
                              <w:lang w:val="en-GB" w:eastAsia="en-GB"/>
                            </w:rPr>
                            <w:drawing>
                              <wp:inline distT="0" distB="0" distL="0" distR="0" wp14:anchorId="5772E383" wp14:editId="6D8EEEFB">
                                <wp:extent cx="647700" cy="600075"/>
                                <wp:effectExtent l="0" t="0" r="0" b="9525"/>
                                <wp:docPr id="26" name="Picture 26" descr="T:\Logos\Gold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Gold_Logo_JPG.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7700" cy="6000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B06156F" id="_x0000_s1027" type="#_x0000_t202" style="position:absolute;left:0;text-align:left;margin-left:111.75pt;margin-top:21.55pt;width:63pt;height:53.2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" stroked="f">
              <v:textbox>
                <w:txbxContent>
                  <w:p w:rsidR="007967F5" w:rsidRDefault="007967F5" w:rsidP="007967F5">
                    <w:r>
                      <w:rPr>
                        <w:rFonts w:ascii="Arial" w:hAnsi="Arial" w:cs="Arial"/>
                        <w:noProof/>
                        <w:lang w:val="en-GB" w:eastAsia="en-GB"/>
                      </w:rPr>
                      <w:drawing>
                        <wp:inline distT="0" distB="0" distL="0" distR="0" wp14:anchorId="01BEFA70" wp14:editId="169A4912">
                          <wp:extent cx="647700" cy="600075"/>
                          <wp:effectExtent l="0" t="0" r="0" b="9525"/>
                          <wp:docPr id="26" name="Picture 26" descr="T:\Logos\Gold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Gold_Logo_JPG.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7700" cy="600075"/>
                                  </a:xfrm>
                                  <a:prstGeom prst="rect">
                                    <a:avLst/>
                                  </a:prstGeom>
                                  <a:noFill/>
                                  <a:ln>
                                    <a:noFill/>
                                  </a:ln>
                                </pic:spPr>
                              </pic:pic>
                            </a:graphicData>
                          </a:graphic>
                        </wp:inline>
                      </w:drawing>
                    </w:r>
                  </w:p>
                </w:txbxContent>
              </v:textbox>
              <w10:wrap type="square"/>
            </v:shape>
          </w:pict>
        </mc:Fallback>
      </mc:AlternateContent>
    </w:r>
    <w:r w:rsidR="007967F5" w:rsidRPr="007967F5">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84864" behindDoc="0" locked="0" layoutInCell="1" allowOverlap="1" wp14:anchorId="719CEBA0" wp14:editId="2C085522">
              <wp:simplePos x="0" y="0"/>
              <wp:positionH relativeFrom="column">
                <wp:posOffset>2295525</wp:posOffset>
              </wp:positionH>
              <wp:positionV relativeFrom="paragraph">
                <wp:posOffset>264160</wp:posOffset>
              </wp:positionV>
              <wp:extent cx="676275" cy="657225"/>
              <wp:effectExtent l="0" t="0" r="9525" b="952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657225"/>
                      </a:xfrm>
                      <a:prstGeom prst="rect">
                        <a:avLst/>
                      </a:prstGeom>
                      <a:solidFill>
                        <a:srgbClr val="FFFFFF"/>
                      </a:solidFill>
                      <a:ln w="9525">
                        <a:noFill/>
                        <a:miter lim="800000"/>
                        <a:headEnd/>
                        <a:tailEnd/>
                      </a:ln>
                    </wps:spPr>
                    <wps:txbx>
                      <w:txbxContent>
                        <w:p w14:paraId="0A1ED67E" w14:textId="77777777" w:rsidR="007967F5" w:rsidRDefault="007967F5" w:rsidP="007967F5">
                          <w:r>
                            <w:rPr>
                              <w:noProof/>
                              <w:lang w:val="en-GB" w:eastAsia="en-GB"/>
                            </w:rPr>
                            <w:drawing>
                              <wp:inline distT="0" distB="0" distL="0" distR="0" wp14:anchorId="1F72FD96" wp14:editId="19771446">
                                <wp:extent cx="484505" cy="534626"/>
                                <wp:effectExtent l="0" t="0" r="0" b="0"/>
                                <wp:docPr id="29" name="Picture 29" descr="cid:F30BEDF2-1735-467E-BBC8-2A376F0CFEB0@medway.org.uk"/>
                                <wp:cNvGraphicFramePr/>
                                <a:graphic xmlns:a="http://schemas.openxmlformats.org/drawingml/2006/main">
                                  <a:graphicData uri="http://schemas.openxmlformats.org/drawingml/2006/picture">
                                    <pic:pic xmlns:pic="http://schemas.openxmlformats.org/drawingml/2006/picture">
                                      <pic:nvPicPr>
                                        <pic:cNvPr id="1" name="Picture 1" descr="cid:F30BEDF2-1735-467E-BBC8-2A376F0CFEB0@medway.org.uk"/>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84505" cy="53462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5C66429" id="_x0000_s1028" type="#_x0000_t202" style="position:absolute;left:0;text-align:left;margin-left:180.75pt;margin-top:20.8pt;width:53.25pt;height:51.7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" stroked="f">
              <v:textbox>
                <w:txbxContent>
                  <w:p w:rsidR="007967F5" w:rsidRDefault="007967F5" w:rsidP="007967F5">
                    <w:r>
                      <w:rPr>
                        <w:noProof/>
                        <w:lang w:val="en-GB" w:eastAsia="en-GB"/>
                      </w:rPr>
                      <w:drawing>
                        <wp:inline distT="0" distB="0" distL="0" distR="0" wp14:anchorId="5540132C" wp14:editId="162C74ED">
                          <wp:extent cx="484505" cy="534626"/>
                          <wp:effectExtent l="0" t="0" r="0" b="0"/>
                          <wp:docPr id="29" name="Picture 29" descr="cid:F30BEDF2-1735-467E-BBC8-2A376F0CFEB0@medway.org.uk"/>
                          <wp:cNvGraphicFramePr/>
                          <a:graphic xmlns:a="http://schemas.openxmlformats.org/drawingml/2006/main">
                            <a:graphicData uri="http://schemas.openxmlformats.org/drawingml/2006/picture">
                              <pic:pic xmlns:pic="http://schemas.openxmlformats.org/drawingml/2006/picture">
                                <pic:nvPicPr>
                                  <pic:cNvPr id="1" name="Picture 1" descr="cid:F30BEDF2-1735-467E-BBC8-2A376F0CFEB0@medway.org.uk"/>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484505" cy="534626"/>
                                  </a:xfrm>
                                  <a:prstGeom prst="rect">
                                    <a:avLst/>
                                  </a:prstGeom>
                                  <a:noFill/>
                                  <a:ln>
                                    <a:noFill/>
                                  </a:ln>
                                </pic:spPr>
                              </pic:pic>
                            </a:graphicData>
                          </a:graphic>
                        </wp:inline>
                      </w:drawing>
                    </w:r>
                  </w:p>
                </w:txbxContent>
              </v:textbox>
              <w10:wrap type="square"/>
            </v:shape>
          </w:pict>
        </mc:Fallback>
      </mc:AlternateContent>
    </w:r>
    <w:r w:rsidR="007967F5" w:rsidRPr="007967F5">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80768" behindDoc="0" locked="0" layoutInCell="1" allowOverlap="1" wp14:anchorId="56B6C481" wp14:editId="3C9D69D2">
              <wp:simplePos x="0" y="0"/>
              <wp:positionH relativeFrom="column">
                <wp:posOffset>704850</wp:posOffset>
              </wp:positionH>
              <wp:positionV relativeFrom="paragraph">
                <wp:posOffset>264160</wp:posOffset>
              </wp:positionV>
              <wp:extent cx="676275" cy="657225"/>
              <wp:effectExtent l="0" t="0" r="9525" b="952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657225"/>
                      </a:xfrm>
                      <a:prstGeom prst="rect">
                        <a:avLst/>
                      </a:prstGeom>
                      <a:solidFill>
                        <a:srgbClr val="FFFFFF"/>
                      </a:solidFill>
                      <a:ln w="9525">
                        <a:noFill/>
                        <a:miter lim="800000"/>
                        <a:headEnd/>
                        <a:tailEnd/>
                      </a:ln>
                    </wps:spPr>
                    <wps:txbx>
                      <w:txbxContent>
                        <w:p w14:paraId="059F89E5" w14:textId="77777777" w:rsidR="007967F5" w:rsidRDefault="007967F5">
                          <w:r>
                            <w:rPr>
                              <w:noProof/>
                              <w:lang w:val="en-GB" w:eastAsia="en-GB"/>
                            </w:rPr>
                            <w:drawing>
                              <wp:inline distT="0" distB="0" distL="0" distR="0" wp14:anchorId="08517E6D" wp14:editId="396BC988">
                                <wp:extent cx="576067" cy="551815"/>
                                <wp:effectExtent l="0" t="0" r="0" b="0"/>
                                <wp:docPr id="20" name="Picture 20" descr="C:\Users\claire.delahay.NETWORK.063\AppData\Local\Temp\Temp1_OFSTED Outstanding School 2014-15.zip\GIF\Outstanding_Mono_Scho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delahay.NETWORK.063\AppData\Local\Temp\Temp1_OFSTED Outstanding School 2014-15.zip\GIF\Outstanding_Mono_School.g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5096" cy="58920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_x0000_s1029" type="#_x0000_t202" style="position:absolute;left:0;text-align:left;margin-left:55.5pt;margin-top:20.8pt;width:53.25pt;height:51.7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" stroked="f">
              <v:textbox>
                <w:txbxContent>
                  <w:p w:rsidR="007967F5" w:rsidRDefault="007967F5">
                    <w:r>
                      <w:rPr>
                        <w:noProof/>
                        <w:lang w:val="en-GB" w:eastAsia="en-GB"/>
                      </w:rPr>
                      <w:drawing>
                        <wp:inline distT="0" distB="0" distL="0" distR="0" wp14:anchorId="2AED3152" wp14:editId="6889D294">
                          <wp:extent cx="576067" cy="551815"/>
                          <wp:effectExtent l="0" t="0" r="0" b="0"/>
                          <wp:docPr id="20" name="Picture 20" descr="C:\Users\claire.delahay.NETWORK.063\AppData\Local\Temp\Temp1_OFSTED Outstanding School 2014-15.zip\GIF\Outstanding_Mono_Scho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delahay.NETWORK.063\AppData\Local\Temp\Temp1_OFSTED Outstanding School 2014-15.zip\GIF\Outstanding_Mono_School.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5096" cy="589201"/>
                                  </a:xfrm>
                                  <a:prstGeom prst="rect">
                                    <a:avLst/>
                                  </a:prstGeom>
                                  <a:noFill/>
                                  <a:ln>
                                    <a:noFill/>
                                  </a:ln>
                                </pic:spPr>
                              </pic:pic>
                            </a:graphicData>
                          </a:graphic>
                        </wp:inline>
                      </w:drawing>
                    </w:r>
                  </w:p>
                </w:txbxContent>
              </v:textbox>
              <w10:wrap type="square"/>
            </v:shape>
          </w:pict>
        </mc:Fallback>
      </mc:AlternateContent>
    </w:r>
    <w:r w:rsidR="00A802FE" w:rsidRPr="008632DB">
      <w:rPr>
        <w:b/>
        <w:noProof/>
        <w:color w:val="002060"/>
        <w:sz w:val="44"/>
        <w:szCs w:val="44"/>
        <w:u w:val="single" w:color="2E74B5" w:themeColor="accent1" w:themeShade="BF"/>
        <w:lang w:val="en-GB" w:eastAsia="en-GB"/>
      </w:rPr>
      <mc:AlternateContent>
        <mc:Choice Requires="wps">
          <w:drawing>
            <wp:anchor distT="0" distB="0" distL="114300" distR="114300" simplePos="0" relativeHeight="251678720" behindDoc="0" locked="0" layoutInCell="1" allowOverlap="1" wp14:anchorId="7DF178C6" wp14:editId="33B33BD1">
              <wp:simplePos x="0" y="0"/>
              <wp:positionH relativeFrom="column">
                <wp:posOffset>-685800</wp:posOffset>
              </wp:positionH>
              <wp:positionV relativeFrom="paragraph">
                <wp:posOffset>1905000</wp:posOffset>
              </wp:positionV>
              <wp:extent cx="7086600" cy="9525"/>
              <wp:effectExtent l="0" t="0" r="19050" b="28575"/>
              <wp:wrapNone/>
              <wp:docPr id="5" name="Straight Connector 5"/>
              <wp:cNvGraphicFramePr/>
              <a:graphic xmlns:a="http://schemas.openxmlformats.org/drawingml/2006/main">
                <a:graphicData uri="http://schemas.microsoft.com/office/word/2010/wordprocessingShape">
                  <wps:wsp>
                    <wps:cNvCnPr/>
                    <wps:spPr>
                      <a:xfrm flipV="1">
                        <a:off x="0" y="0"/>
                        <a:ext cx="7086600" cy="9525"/>
                      </a:xfrm>
                      <a:prstGeom prst="line">
                        <a:avLst/>
                      </a:prstGeom>
                      <a:ln w="15875">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779240C" id="Straight Connector 5"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150pt" to="7in,1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" strokecolor="#002060" strokeweight="1.25pt">
              <v:stroke joinstyle="miter"/>
            </v:line>
          </w:pict>
        </mc:Fallback>
      </mc:AlternateContent>
    </w:r>
    <w:r w:rsidR="00A802FE" w:rsidRPr="00324AD9">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76672" behindDoc="0" locked="0" layoutInCell="1" allowOverlap="1" wp14:anchorId="7E0A8C60" wp14:editId="75B83BB4">
              <wp:simplePos x="0" y="0"/>
              <wp:positionH relativeFrom="column">
                <wp:posOffset>-542925</wp:posOffset>
              </wp:positionH>
              <wp:positionV relativeFrom="paragraph">
                <wp:posOffset>1431290</wp:posOffset>
              </wp:positionV>
              <wp:extent cx="6610350" cy="428625"/>
              <wp:effectExtent l="0" t="0" r="0" b="95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428625"/>
                      </a:xfrm>
                      <a:prstGeom prst="rect">
                        <a:avLst/>
                      </a:prstGeom>
                      <a:solidFill>
                        <a:srgbClr val="FFFFFF"/>
                      </a:solidFill>
                      <a:ln w="9525">
                        <a:noFill/>
                        <a:miter lim="800000"/>
                        <a:headEnd/>
                        <a:tailEnd/>
                      </a:ln>
                    </wps:spPr>
                    <wps:txbx>
                      <w:txbxContent>
                        <w:p w14:paraId="5E37C26E" w14:textId="77777777" w:rsidR="00324AD9" w:rsidRPr="008632DB" w:rsidRDefault="00A802FE">
                          <w:pPr>
                            <w:rPr>
                              <w:b/>
                              <w:i/>
                              <w:color w:val="1F4E79" w:themeColor="accent1" w:themeShade="80"/>
                              <w:sz w:val="16"/>
                              <w:szCs w:val="16"/>
                            </w:rPr>
                          </w:pPr>
                          <w:r w:rsidRPr="008632DB">
                            <w:rPr>
                              <w:b/>
                              <w:i/>
                              <w:color w:val="1F4E79" w:themeColor="accent1" w:themeShade="80"/>
                              <w:sz w:val="44"/>
                              <w:szCs w:val="44"/>
                            </w:rPr>
                            <w:t xml:space="preserve">Kindness                    Commitment                      </w:t>
                          </w:r>
                          <w:r w:rsidR="00324AD9" w:rsidRPr="008632DB">
                            <w:rPr>
                              <w:b/>
                              <w:i/>
                              <w:color w:val="1F4E79" w:themeColor="accent1" w:themeShade="80"/>
                              <w:sz w:val="44"/>
                              <w:szCs w:val="44"/>
                            </w:rPr>
                            <w:t>Resilience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_x0000_s1030" type="#_x0000_t202" style="position:absolute;left:0;text-align:left;margin-left:-42.75pt;margin-top:112.7pt;width:520.5pt;height:33.7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" stroked="f">
              <v:textbox>
                <w:txbxContent>
                  <w:p w:rsidR="00324AD9" w:rsidRPr="008632DB" w:rsidRDefault="00A802FE">
                    <w:pPr>
                      <w:rPr>
                        <w:b/>
                        <w:i/>
                        <w:color w:val="1F4E79" w:themeColor="accent1" w:themeShade="80"/>
                        <w:sz w:val="16"/>
                        <w:szCs w:val="16"/>
                      </w:rPr>
                    </w:pPr>
                    <w:r w:rsidRPr="008632DB">
                      <w:rPr>
                        <w:b/>
                        <w:i/>
                        <w:color w:val="1F4E79" w:themeColor="accent1" w:themeShade="80"/>
                        <w:sz w:val="44"/>
                        <w:szCs w:val="44"/>
                      </w:rPr>
                      <w:t xml:space="preserve">Kindness                    Commitment                      </w:t>
                    </w:r>
                    <w:r w:rsidR="00324AD9" w:rsidRPr="008632DB">
                      <w:rPr>
                        <w:b/>
                        <w:i/>
                        <w:color w:val="1F4E79" w:themeColor="accent1" w:themeShade="80"/>
                        <w:sz w:val="44"/>
                        <w:szCs w:val="44"/>
                      </w:rPr>
                      <w:t>Resilience</w:t>
                    </w:r>
                  </w:p>
                </w:txbxContent>
              </v:textbox>
              <w10:wrap type="square"/>
            </v:shape>
          </w:pict>
        </mc:Fallback>
      </mc:AlternateContent>
    </w:r>
    <w:r w:rsidR="00E3301F">
      <w:rPr>
        <w:noProof/>
        <w:lang w:val="en-GB" w:eastAsia="en-GB"/>
      </w:rPr>
      <mc:AlternateContent>
        <mc:Choice Requires="wps">
          <w:drawing>
            <wp:anchor distT="45720" distB="45720" distL="114300" distR="114300" simplePos="0" relativeHeight="251661312" behindDoc="0" locked="0" layoutInCell="1" allowOverlap="1" wp14:anchorId="37D759E8" wp14:editId="5BA0FA50">
              <wp:simplePos x="0" y="0"/>
              <wp:positionH relativeFrom="column">
                <wp:posOffset>2028825</wp:posOffset>
              </wp:positionH>
              <wp:positionV relativeFrom="paragraph">
                <wp:posOffset>34290</wp:posOffset>
              </wp:positionV>
              <wp:extent cx="809625" cy="733425"/>
              <wp:effectExtent l="0" t="0" r="9525" b="95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733425"/>
                      </a:xfrm>
                      <a:prstGeom prst="rect">
                        <a:avLst/>
                      </a:prstGeom>
                      <a:solidFill>
                        <a:srgbClr val="FFFFFF"/>
                      </a:solidFill>
                      <a:ln w="9525">
                        <a:noFill/>
                        <a:miter lim="800000"/>
                        <a:headEnd/>
                        <a:tailEnd/>
                      </a:ln>
                    </wps:spPr>
                    <wps:txbx>
                      <w:txbxContent>
                        <w:p w14:paraId="353891B1" w14:textId="77777777" w:rsidR="00417322" w:rsidRDefault="004173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_x0000_s1031" type="#_x0000_t202" style="position:absolute;left:0;text-align:left;margin-left:159.75pt;margin-top:2.7pt;width:63.75pt;height:57.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" stroked="f">
              <v:textbox>
                <w:txbxContent>
                  <w:p w:rsidR="00417322" w:rsidRDefault="00417322"/>
                </w:txbxContent>
              </v:textbox>
              <w10:wrap type="square"/>
            </v:shape>
          </w:pict>
        </mc:Fallback>
      </mc:AlternateContent>
    </w:r>
    <w:r w:rsidR="008632DB">
      <w:rPr>
        <w:noProof/>
        <w:lang w:val="en-GB" w:eastAsia="en-GB"/>
      </w:rPr>
      <mc:AlternateContent>
        <mc:Choice Requires="wpg">
          <w:drawing>
            <wp:inline distT="0" distB="0" distL="0" distR="0" wp14:anchorId="49AFB185" wp14:editId="743A08B7">
              <wp:extent cx="1128986" cy="1085850"/>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8986" cy="1085850"/>
                        <a:chOff x="0" y="0"/>
                        <a:chExt cx="56642" cy="56642"/>
                      </a:xfrm>
                    </wpg:grpSpPr>
                    <wps:wsp>
                      <wps:cNvPr id="2" name="Shape 6"/>
                      <wps:cNvSpPr>
                        <a:spLocks/>
                      </wps:cNvSpPr>
                      <wps:spPr bwMode="auto">
                        <a:xfrm>
                          <a:off x="0" y="3322"/>
                          <a:ext cx="15007" cy="49997"/>
                        </a:xfrm>
                        <a:custGeom>
                          <a:avLst/>
                          <a:gdLst>
                            <a:gd name="T0" fmla="*/ 15007 w 1500784"/>
                            <a:gd name="T1" fmla="*/ 0 h 4999644"/>
                            <a:gd name="T2" fmla="*/ 15007 w 1500784"/>
                            <a:gd name="T3" fmla="*/ 12864 h 4999644"/>
                            <a:gd name="T4" fmla="*/ 14587 w 1500784"/>
                            <a:gd name="T5" fmla="*/ 12467 h 4999644"/>
                            <a:gd name="T6" fmla="*/ 12805 w 1500784"/>
                            <a:gd name="T7" fmla="*/ 11941 h 4999644"/>
                            <a:gd name="T8" fmla="*/ 12509 w 1500784"/>
                            <a:gd name="T9" fmla="*/ 11965 h 4999644"/>
                            <a:gd name="T10" fmla="*/ 12509 w 1500784"/>
                            <a:gd name="T11" fmla="*/ 20966 h 4999644"/>
                            <a:gd name="T12" fmla="*/ 14979 w 1500784"/>
                            <a:gd name="T13" fmla="*/ 20085 h 4999644"/>
                            <a:gd name="T14" fmla="*/ 15007 w 1500784"/>
                            <a:gd name="T15" fmla="*/ 20042 h 4999644"/>
                            <a:gd name="T16" fmla="*/ 15007 w 1500784"/>
                            <a:gd name="T17" fmla="*/ 33500 h 4999644"/>
                            <a:gd name="T18" fmla="*/ 14964 w 1500784"/>
                            <a:gd name="T19" fmla="*/ 33433 h 4999644"/>
                            <a:gd name="T20" fmla="*/ 12541 w 1500784"/>
                            <a:gd name="T21" fmla="*/ 31952 h 4999644"/>
                            <a:gd name="T22" fmla="*/ 12541 w 1500784"/>
                            <a:gd name="T23" fmla="*/ 42204 h 4999644"/>
                            <a:gd name="T24" fmla="*/ 14894 w 1500784"/>
                            <a:gd name="T25" fmla="*/ 43991 h 4999644"/>
                            <a:gd name="T26" fmla="*/ 15007 w 1500784"/>
                            <a:gd name="T27" fmla="*/ 44062 h 4999644"/>
                            <a:gd name="T28" fmla="*/ 15007 w 1500784"/>
                            <a:gd name="T29" fmla="*/ 49997 h 4999644"/>
                            <a:gd name="T30" fmla="*/ 14821 w 1500784"/>
                            <a:gd name="T31" fmla="*/ 49902 h 4999644"/>
                            <a:gd name="T32" fmla="*/ 0 w 1500784"/>
                            <a:gd name="T33" fmla="*/ 24999 h 4999644"/>
                            <a:gd name="T34" fmla="*/ 14821 w 1500784"/>
                            <a:gd name="T35" fmla="*/ 95 h 4999644"/>
                            <a:gd name="T36" fmla="*/ 15007 w 1500784"/>
                            <a:gd name="T37" fmla="*/ 0 h 499964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1500784"/>
                            <a:gd name="T58" fmla="*/ 0 h 4999644"/>
                            <a:gd name="T59" fmla="*/ 1500784 w 1500784"/>
                            <a:gd name="T60" fmla="*/ 4999644 h 4999644"/>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1500784" h="4999644">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 name="Shape 7"/>
                      <wps:cNvSpPr>
                        <a:spLocks/>
                      </wps:cNvSpPr>
                      <wps:spPr bwMode="auto">
                        <a:xfrm>
                          <a:off x="15007" y="0"/>
                          <a:ext cx="22135" cy="56642"/>
                        </a:xfrm>
                        <a:custGeom>
                          <a:avLst/>
                          <a:gdLst>
                            <a:gd name="T0" fmla="*/ 13313 w 2213483"/>
                            <a:gd name="T1" fmla="*/ 0 h 5664200"/>
                            <a:gd name="T2" fmla="*/ 21735 w 2213483"/>
                            <a:gd name="T3" fmla="*/ 1273 h 5664200"/>
                            <a:gd name="T4" fmla="*/ 22135 w 2213483"/>
                            <a:gd name="T5" fmla="*/ 1409 h 5664200"/>
                            <a:gd name="T6" fmla="*/ 22135 w 2213483"/>
                            <a:gd name="T7" fmla="*/ 7360 h 5664200"/>
                            <a:gd name="T8" fmla="*/ 21450 w 2213483"/>
                            <a:gd name="T9" fmla="*/ 7099 h 5664200"/>
                            <a:gd name="T10" fmla="*/ 13313 w 2213483"/>
                            <a:gd name="T11" fmla="*/ 5715 h 5664200"/>
                            <a:gd name="T12" fmla="*/ 7292 w 2213483"/>
                            <a:gd name="T13" fmla="*/ 6461 h 5664200"/>
                            <a:gd name="T14" fmla="*/ 12869 w 2213483"/>
                            <a:gd name="T15" fmla="*/ 17272 h 5664200"/>
                            <a:gd name="T16" fmla="*/ 9884 w 2213483"/>
                            <a:gd name="T17" fmla="*/ 30099 h 5664200"/>
                            <a:gd name="T18" fmla="*/ 15023 w 2213483"/>
                            <a:gd name="T19" fmla="*/ 51285 h 5664200"/>
                            <a:gd name="T20" fmla="*/ 21853 w 2213483"/>
                            <a:gd name="T21" fmla="*/ 49921 h 5664200"/>
                            <a:gd name="T22" fmla="*/ 22135 w 2213483"/>
                            <a:gd name="T23" fmla="*/ 49807 h 5664200"/>
                            <a:gd name="T24" fmla="*/ 22135 w 2213483"/>
                            <a:gd name="T25" fmla="*/ 55233 h 5664200"/>
                            <a:gd name="T26" fmla="*/ 21735 w 2213483"/>
                            <a:gd name="T27" fmla="*/ 55369 h 5664200"/>
                            <a:gd name="T28" fmla="*/ 13313 w 2213483"/>
                            <a:gd name="T29" fmla="*/ 56642 h 5664200"/>
                            <a:gd name="T30" fmla="*/ 1035 w 2213483"/>
                            <a:gd name="T31" fmla="*/ 53849 h 5664200"/>
                            <a:gd name="T32" fmla="*/ 0 w 2213483"/>
                            <a:gd name="T33" fmla="*/ 53319 h 5664200"/>
                            <a:gd name="T34" fmla="*/ 0 w 2213483"/>
                            <a:gd name="T35" fmla="*/ 47384 h 5664200"/>
                            <a:gd name="T36" fmla="*/ 1150 w 2213483"/>
                            <a:gd name="T37" fmla="*/ 48099 h 5664200"/>
                            <a:gd name="T38" fmla="*/ 2467 w 2213483"/>
                            <a:gd name="T39" fmla="*/ 48807 h 5664200"/>
                            <a:gd name="T40" fmla="*/ 1312 w 2213483"/>
                            <a:gd name="T41" fmla="*/ 40164 h 5664200"/>
                            <a:gd name="T42" fmla="*/ 212 w 2213483"/>
                            <a:gd name="T43" fmla="*/ 37151 h 5664200"/>
                            <a:gd name="T44" fmla="*/ 0 w 2213483"/>
                            <a:gd name="T45" fmla="*/ 36822 h 5664200"/>
                            <a:gd name="T46" fmla="*/ 0 w 2213483"/>
                            <a:gd name="T47" fmla="*/ 23365 h 5664200"/>
                            <a:gd name="T48" fmla="*/ 407 w 2213483"/>
                            <a:gd name="T49" fmla="*/ 22731 h 5664200"/>
                            <a:gd name="T50" fmla="*/ 883 w 2213483"/>
                            <a:gd name="T51" fmla="*/ 18828 h 5664200"/>
                            <a:gd name="T52" fmla="*/ 48 w 2213483"/>
                            <a:gd name="T53" fmla="*/ 16232 h 5664200"/>
                            <a:gd name="T54" fmla="*/ 0 w 2213483"/>
                            <a:gd name="T55" fmla="*/ 16186 h 5664200"/>
                            <a:gd name="T56" fmla="*/ 0 w 2213483"/>
                            <a:gd name="T57" fmla="*/ 3323 h 5664200"/>
                            <a:gd name="T58" fmla="*/ 1035 w 2213483"/>
                            <a:gd name="T59" fmla="*/ 2793 h 5664200"/>
                            <a:gd name="T60" fmla="*/ 13313 w 2213483"/>
                            <a:gd name="T61" fmla="*/ 0 h 5664200"/>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w 2213483"/>
                            <a:gd name="T94" fmla="*/ 0 h 5664200"/>
                            <a:gd name="T95" fmla="*/ 2213483 w 2213483"/>
                            <a:gd name="T96" fmla="*/ 5664200 h 5664200"/>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T93" t="T94" r="T95" b="T96"/>
                          <a:pathLst>
                            <a:path w="2213483" h="566420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 name="Shape 8"/>
                      <wps:cNvSpPr>
                        <a:spLocks/>
                      </wps:cNvSpPr>
                      <wps:spPr bwMode="auto">
                        <a:xfrm>
                          <a:off x="37142" y="1408"/>
                          <a:ext cx="19500" cy="53825"/>
                        </a:xfrm>
                        <a:custGeom>
                          <a:avLst/>
                          <a:gdLst>
                            <a:gd name="T0" fmla="*/ 0 w 1949933"/>
                            <a:gd name="T1" fmla="*/ 0 h 5382487"/>
                            <a:gd name="T2" fmla="*/ 916 w 1949933"/>
                            <a:gd name="T3" fmla="*/ 310 h 5382487"/>
                            <a:gd name="T4" fmla="*/ 19500 w 1949933"/>
                            <a:gd name="T5" fmla="*/ 26913 h 5382487"/>
                            <a:gd name="T6" fmla="*/ 916 w 1949933"/>
                            <a:gd name="T7" fmla="*/ 53515 h 5382487"/>
                            <a:gd name="T8" fmla="*/ 0 w 1949933"/>
                            <a:gd name="T9" fmla="*/ 53825 h 5382487"/>
                            <a:gd name="T10" fmla="*/ 0 w 1949933"/>
                            <a:gd name="T11" fmla="*/ 48399 h 5382487"/>
                            <a:gd name="T12" fmla="*/ 1776 w 1949933"/>
                            <a:gd name="T13" fmla="*/ 47680 h 5382487"/>
                            <a:gd name="T14" fmla="*/ 14843 w 1949933"/>
                            <a:gd name="T15" fmla="*/ 27119 h 5382487"/>
                            <a:gd name="T16" fmla="*/ 390 w 1949933"/>
                            <a:gd name="T17" fmla="*/ 6099 h 5382487"/>
                            <a:gd name="T18" fmla="*/ 0 w 1949933"/>
                            <a:gd name="T19" fmla="*/ 5951 h 5382487"/>
                            <a:gd name="T20" fmla="*/ 0 w 1949933"/>
                            <a:gd name="T21" fmla="*/ 0 h 5382487"/>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1949933"/>
                            <a:gd name="T34" fmla="*/ 0 h 5382487"/>
                            <a:gd name="T35" fmla="*/ 1949933 w 1949933"/>
                            <a:gd name="T36" fmla="*/ 5382487 h 5382487"/>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1949933" h="5382487">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 name="Shape 9"/>
                      <wps:cNvSpPr>
                        <a:spLocks/>
                      </wps:cNvSpPr>
                      <wps:spPr bwMode="auto">
                        <a:xfrm>
                          <a:off x="25723" y="28567"/>
                          <a:ext cx="2290" cy="4160"/>
                        </a:xfrm>
                        <a:custGeom>
                          <a:avLst/>
                          <a:gdLst>
                            <a:gd name="T0" fmla="*/ 2290 w 228956"/>
                            <a:gd name="T1" fmla="*/ 0 h 415949"/>
                            <a:gd name="T2" fmla="*/ 2290 w 228956"/>
                            <a:gd name="T3" fmla="*/ 1584 h 415949"/>
                            <a:gd name="T4" fmla="*/ 2118 w 228956"/>
                            <a:gd name="T5" fmla="*/ 1615 h 415949"/>
                            <a:gd name="T6" fmla="*/ 1958 w 228956"/>
                            <a:gd name="T7" fmla="*/ 1715 h 415949"/>
                            <a:gd name="T8" fmla="*/ 1812 w 228956"/>
                            <a:gd name="T9" fmla="*/ 2041 h 415949"/>
                            <a:gd name="T10" fmla="*/ 1948 w 228956"/>
                            <a:gd name="T11" fmla="*/ 2370 h 415949"/>
                            <a:gd name="T12" fmla="*/ 2283 w 228956"/>
                            <a:gd name="T13" fmla="*/ 2507 h 415949"/>
                            <a:gd name="T14" fmla="*/ 2290 w 228956"/>
                            <a:gd name="T15" fmla="*/ 2506 h 415949"/>
                            <a:gd name="T16" fmla="*/ 2290 w 228956"/>
                            <a:gd name="T17" fmla="*/ 4155 h 415949"/>
                            <a:gd name="T18" fmla="*/ 2240 w 228956"/>
                            <a:gd name="T19" fmla="*/ 4160 h 415949"/>
                            <a:gd name="T20" fmla="*/ 628 w 228956"/>
                            <a:gd name="T21" fmla="*/ 3563 h 415949"/>
                            <a:gd name="T22" fmla="*/ 0 w 228956"/>
                            <a:gd name="T23" fmla="*/ 2027 h 415949"/>
                            <a:gd name="T24" fmla="*/ 706 w 228956"/>
                            <a:gd name="T25" fmla="*/ 545 h 415949"/>
                            <a:gd name="T26" fmla="*/ 1873 w 228956"/>
                            <a:gd name="T27" fmla="*/ 31 h 415949"/>
                            <a:gd name="T28" fmla="*/ 2290 w 228956"/>
                            <a:gd name="T29" fmla="*/ 0 h 415949"/>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56"/>
                            <a:gd name="T46" fmla="*/ 0 h 415949"/>
                            <a:gd name="T47" fmla="*/ 228956 w 228956"/>
                            <a:gd name="T48" fmla="*/ 415949 h 415949"/>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56" h="415949">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10"/>
                      <wps:cNvSpPr>
                        <a:spLocks/>
                      </wps:cNvSpPr>
                      <wps:spPr bwMode="auto">
                        <a:xfrm>
                          <a:off x="28013" y="28564"/>
                          <a:ext cx="2289" cy="4158"/>
                        </a:xfrm>
                        <a:custGeom>
                          <a:avLst/>
                          <a:gdLst>
                            <a:gd name="T0" fmla="*/ 43 w 228943"/>
                            <a:gd name="T1" fmla="*/ 0 h 415790"/>
                            <a:gd name="T2" fmla="*/ 1651 w 228943"/>
                            <a:gd name="T3" fmla="*/ 590 h 415790"/>
                            <a:gd name="T4" fmla="*/ 2289 w 228943"/>
                            <a:gd name="T5" fmla="*/ 2112 h 415790"/>
                            <a:gd name="T6" fmla="*/ 1141 w 228943"/>
                            <a:gd name="T7" fmla="*/ 3923 h 415790"/>
                            <a:gd name="T8" fmla="*/ 576 w 228943"/>
                            <a:gd name="T9" fmla="*/ 4103 h 415790"/>
                            <a:gd name="T10" fmla="*/ 0 w 228943"/>
                            <a:gd name="T11" fmla="*/ 4158 h 415790"/>
                            <a:gd name="T12" fmla="*/ 0 w 228943"/>
                            <a:gd name="T13" fmla="*/ 2509 h 415790"/>
                            <a:gd name="T14" fmla="*/ 178 w 228943"/>
                            <a:gd name="T15" fmla="*/ 2477 h 415790"/>
                            <a:gd name="T16" fmla="*/ 335 w 228943"/>
                            <a:gd name="T17" fmla="*/ 2380 h 415790"/>
                            <a:gd name="T18" fmla="*/ 478 w 228943"/>
                            <a:gd name="T19" fmla="*/ 2057 h 415790"/>
                            <a:gd name="T20" fmla="*/ 346 w 228943"/>
                            <a:gd name="T21" fmla="*/ 1725 h 415790"/>
                            <a:gd name="T22" fmla="*/ 14 w 228943"/>
                            <a:gd name="T23" fmla="*/ 1584 h 415790"/>
                            <a:gd name="T24" fmla="*/ 0 w 228943"/>
                            <a:gd name="T25" fmla="*/ 1587 h 415790"/>
                            <a:gd name="T26" fmla="*/ 0 w 228943"/>
                            <a:gd name="T27" fmla="*/ 3 h 415790"/>
                            <a:gd name="T28" fmla="*/ 43 w 228943"/>
                            <a:gd name="T29" fmla="*/ 0 h 41579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43"/>
                            <a:gd name="T46" fmla="*/ 0 h 415790"/>
                            <a:gd name="T47" fmla="*/ 228943 w 228943"/>
                            <a:gd name="T48" fmla="*/ 415790 h 415790"/>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43" h="41579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 name="Shape 11"/>
                      <wps:cNvSpPr>
                        <a:spLocks/>
                      </wps:cNvSpPr>
                      <wps:spPr bwMode="auto">
                        <a:xfrm>
                          <a:off x="30231" y="28653"/>
                          <a:ext cx="7032" cy="4019"/>
                        </a:xfrm>
                        <a:custGeom>
                          <a:avLst/>
                          <a:gdLst>
                            <a:gd name="T0" fmla="*/ 0 w 703237"/>
                            <a:gd name="T1" fmla="*/ 0 h 401879"/>
                            <a:gd name="T2" fmla="*/ 2196 w 703237"/>
                            <a:gd name="T3" fmla="*/ 0 h 401879"/>
                            <a:gd name="T4" fmla="*/ 2603 w 703237"/>
                            <a:gd name="T5" fmla="*/ 864 h 401879"/>
                            <a:gd name="T6" fmla="*/ 2981 w 703237"/>
                            <a:gd name="T7" fmla="*/ 0 h 401879"/>
                            <a:gd name="T8" fmla="*/ 3994 w 703237"/>
                            <a:gd name="T9" fmla="*/ 0 h 401879"/>
                            <a:gd name="T10" fmla="*/ 4379 w 703237"/>
                            <a:gd name="T11" fmla="*/ 864 h 401879"/>
                            <a:gd name="T12" fmla="*/ 4800 w 703237"/>
                            <a:gd name="T13" fmla="*/ 0 h 401879"/>
                            <a:gd name="T14" fmla="*/ 7032 w 703237"/>
                            <a:gd name="T15" fmla="*/ 0 h 401879"/>
                            <a:gd name="T16" fmla="*/ 5185 w 703237"/>
                            <a:gd name="T17" fmla="*/ 4019 h 401879"/>
                            <a:gd name="T18" fmla="*/ 3979 w 703237"/>
                            <a:gd name="T19" fmla="*/ 4019 h 401879"/>
                            <a:gd name="T20" fmla="*/ 3494 w 703237"/>
                            <a:gd name="T21" fmla="*/ 2908 h 401879"/>
                            <a:gd name="T22" fmla="*/ 2988 w 703237"/>
                            <a:gd name="T23" fmla="*/ 4019 h 401879"/>
                            <a:gd name="T24" fmla="*/ 1776 w 703237"/>
                            <a:gd name="T25" fmla="*/ 4019 h 401879"/>
                            <a:gd name="T26" fmla="*/ 0 w 703237"/>
                            <a:gd name="T27" fmla="*/ 0 h 40187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703237"/>
                            <a:gd name="T43" fmla="*/ 0 h 401879"/>
                            <a:gd name="T44" fmla="*/ 703237 w 703237"/>
                            <a:gd name="T45" fmla="*/ 401879 h 401879"/>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703237" h="401879">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 name="Shape 12"/>
                      <wps:cNvSpPr>
                        <a:spLocks/>
                      </wps:cNvSpPr>
                      <wps:spPr bwMode="auto">
                        <a:xfrm>
                          <a:off x="37270" y="30491"/>
                          <a:ext cx="1769" cy="2215"/>
                        </a:xfrm>
                        <a:custGeom>
                          <a:avLst/>
                          <a:gdLst>
                            <a:gd name="T0" fmla="*/ 1469 w 176886"/>
                            <a:gd name="T1" fmla="*/ 0 h 221500"/>
                            <a:gd name="T2" fmla="*/ 1758 w 176886"/>
                            <a:gd name="T3" fmla="*/ 22 h 221500"/>
                            <a:gd name="T4" fmla="*/ 1769 w 176886"/>
                            <a:gd name="T5" fmla="*/ 24 h 221500"/>
                            <a:gd name="T6" fmla="*/ 1769 w 176886"/>
                            <a:gd name="T7" fmla="*/ 679 h 221500"/>
                            <a:gd name="T8" fmla="*/ 1512 w 176886"/>
                            <a:gd name="T9" fmla="*/ 747 h 221500"/>
                            <a:gd name="T10" fmla="*/ 1370 w 176886"/>
                            <a:gd name="T11" fmla="*/ 1008 h 221500"/>
                            <a:gd name="T12" fmla="*/ 1509 w 176886"/>
                            <a:gd name="T13" fmla="*/ 1293 h 221500"/>
                            <a:gd name="T14" fmla="*/ 1658 w 176886"/>
                            <a:gd name="T15" fmla="*/ 1378 h 221500"/>
                            <a:gd name="T16" fmla="*/ 1769 w 176886"/>
                            <a:gd name="T17" fmla="*/ 1396 h 221500"/>
                            <a:gd name="T18" fmla="*/ 1769 w 176886"/>
                            <a:gd name="T19" fmla="*/ 2079 h 221500"/>
                            <a:gd name="T20" fmla="*/ 1664 w 176886"/>
                            <a:gd name="T21" fmla="*/ 2131 h 221500"/>
                            <a:gd name="T22" fmla="*/ 1138 w 176886"/>
                            <a:gd name="T23" fmla="*/ 2215 h 221500"/>
                            <a:gd name="T24" fmla="*/ 150 w 176886"/>
                            <a:gd name="T25" fmla="*/ 1708 h 221500"/>
                            <a:gd name="T26" fmla="*/ 0 w 176886"/>
                            <a:gd name="T27" fmla="*/ 1166 h 221500"/>
                            <a:gd name="T28" fmla="*/ 464 w 176886"/>
                            <a:gd name="T29" fmla="*/ 288 h 221500"/>
                            <a:gd name="T30" fmla="*/ 1469 w 176886"/>
                            <a:gd name="T31" fmla="*/ 0 h 221500"/>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w 176886"/>
                            <a:gd name="T49" fmla="*/ 0 h 221500"/>
                            <a:gd name="T50" fmla="*/ 176886 w 176886"/>
                            <a:gd name="T51" fmla="*/ 221500 h 221500"/>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T48" t="T49" r="T50" b="T51"/>
                          <a:pathLst>
                            <a:path w="176886" h="22150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 name="Shape 13"/>
                      <wps:cNvSpPr>
                        <a:spLocks/>
                      </wps:cNvSpPr>
                      <wps:spPr bwMode="auto">
                        <a:xfrm>
                          <a:off x="37377" y="28641"/>
                          <a:ext cx="1662" cy="1665"/>
                        </a:xfrm>
                        <a:custGeom>
                          <a:avLst/>
                          <a:gdLst>
                            <a:gd name="T0" fmla="*/ 1662 w 166179"/>
                            <a:gd name="T1" fmla="*/ 0 h 166463"/>
                            <a:gd name="T2" fmla="*/ 1662 w 166179"/>
                            <a:gd name="T3" fmla="*/ 1426 h 166463"/>
                            <a:gd name="T4" fmla="*/ 1571 w 166179"/>
                            <a:gd name="T5" fmla="*/ 1386 h 166463"/>
                            <a:gd name="T6" fmla="*/ 1227 w 166179"/>
                            <a:gd name="T7" fmla="*/ 1349 h 166463"/>
                            <a:gd name="T8" fmla="*/ 0 w 166179"/>
                            <a:gd name="T9" fmla="*/ 1665 h 166463"/>
                            <a:gd name="T10" fmla="*/ 0 w 166179"/>
                            <a:gd name="T11" fmla="*/ 451 h 166463"/>
                            <a:gd name="T12" fmla="*/ 1535 w 166179"/>
                            <a:gd name="T13" fmla="*/ 7 h 166463"/>
                            <a:gd name="T14" fmla="*/ 1662 w 166179"/>
                            <a:gd name="T15" fmla="*/ 0 h 166463"/>
                            <a:gd name="T16" fmla="*/ 0 60000 65536"/>
                            <a:gd name="T17" fmla="*/ 0 60000 65536"/>
                            <a:gd name="T18" fmla="*/ 0 60000 65536"/>
                            <a:gd name="T19" fmla="*/ 0 60000 65536"/>
                            <a:gd name="T20" fmla="*/ 0 60000 65536"/>
                            <a:gd name="T21" fmla="*/ 0 60000 65536"/>
                            <a:gd name="T22" fmla="*/ 0 60000 65536"/>
                            <a:gd name="T23" fmla="*/ 0 60000 65536"/>
                            <a:gd name="T24" fmla="*/ 0 w 166179"/>
                            <a:gd name="T25" fmla="*/ 0 h 166463"/>
                            <a:gd name="T26" fmla="*/ 166179 w 166179"/>
                            <a:gd name="T27" fmla="*/ 166463 h 166463"/>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66179" h="166463">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 name="Shape 14"/>
                      <wps:cNvSpPr>
                        <a:spLocks/>
                      </wps:cNvSpPr>
                      <wps:spPr bwMode="auto">
                        <a:xfrm>
                          <a:off x="39039" y="28619"/>
                          <a:ext cx="2561" cy="4053"/>
                        </a:xfrm>
                        <a:custGeom>
                          <a:avLst/>
                          <a:gdLst>
                            <a:gd name="T0" fmla="*/ 407 w 256058"/>
                            <a:gd name="T1" fmla="*/ 0 h 405321"/>
                            <a:gd name="T2" fmla="*/ 2311 w 256058"/>
                            <a:gd name="T3" fmla="*/ 789 h 405321"/>
                            <a:gd name="T4" fmla="*/ 2561 w 256058"/>
                            <a:gd name="T5" fmla="*/ 1886 h 405321"/>
                            <a:gd name="T6" fmla="*/ 2561 w 256058"/>
                            <a:gd name="T7" fmla="*/ 4053 h 405321"/>
                            <a:gd name="T8" fmla="*/ 399 w 256058"/>
                            <a:gd name="T9" fmla="*/ 4053 h 405321"/>
                            <a:gd name="T10" fmla="*/ 399 w 256058"/>
                            <a:gd name="T11" fmla="*/ 3751 h 405321"/>
                            <a:gd name="T12" fmla="*/ 0 w 256058"/>
                            <a:gd name="T13" fmla="*/ 3951 h 405321"/>
                            <a:gd name="T14" fmla="*/ 0 w 256058"/>
                            <a:gd name="T15" fmla="*/ 3268 h 405321"/>
                            <a:gd name="T16" fmla="*/ 57 w 256058"/>
                            <a:gd name="T17" fmla="*/ 3278 h 405321"/>
                            <a:gd name="T18" fmla="*/ 399 w 256058"/>
                            <a:gd name="T19" fmla="*/ 3161 h 405321"/>
                            <a:gd name="T20" fmla="*/ 399 w 256058"/>
                            <a:gd name="T21" fmla="*/ 2599 h 405321"/>
                            <a:gd name="T22" fmla="*/ 50 w 256058"/>
                            <a:gd name="T23" fmla="*/ 2537 h 405321"/>
                            <a:gd name="T24" fmla="*/ 0 w 256058"/>
                            <a:gd name="T25" fmla="*/ 2551 h 405321"/>
                            <a:gd name="T26" fmla="*/ 0 w 256058"/>
                            <a:gd name="T27" fmla="*/ 1896 h 405321"/>
                            <a:gd name="T28" fmla="*/ 399 w 256058"/>
                            <a:gd name="T29" fmla="*/ 1961 h 405321"/>
                            <a:gd name="T30" fmla="*/ 162 w 256058"/>
                            <a:gd name="T31" fmla="*/ 1519 h 405321"/>
                            <a:gd name="T32" fmla="*/ 0 w 256058"/>
                            <a:gd name="T33" fmla="*/ 1448 h 405321"/>
                            <a:gd name="T34" fmla="*/ 0 w 256058"/>
                            <a:gd name="T35" fmla="*/ 23 h 405321"/>
                            <a:gd name="T36" fmla="*/ 407 w 256058"/>
                            <a:gd name="T37" fmla="*/ 0 h 405321"/>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256058"/>
                            <a:gd name="T58" fmla="*/ 0 h 405321"/>
                            <a:gd name="T59" fmla="*/ 256058 w 256058"/>
                            <a:gd name="T60" fmla="*/ 405321 h 405321"/>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256058" h="405321">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 name="Shape 15"/>
                      <wps:cNvSpPr>
                        <a:spLocks/>
                      </wps:cNvSpPr>
                      <wps:spPr bwMode="auto">
                        <a:xfrm>
                          <a:off x="42149" y="28619"/>
                          <a:ext cx="4978" cy="4053"/>
                        </a:xfrm>
                        <a:custGeom>
                          <a:avLst/>
                          <a:gdLst>
                            <a:gd name="T0" fmla="*/ 3452 w 497853"/>
                            <a:gd name="T1" fmla="*/ 0 h 405308"/>
                            <a:gd name="T2" fmla="*/ 4978 w 497853"/>
                            <a:gd name="T3" fmla="*/ 1756 h 405308"/>
                            <a:gd name="T4" fmla="*/ 4978 w 497853"/>
                            <a:gd name="T5" fmla="*/ 4053 h 405308"/>
                            <a:gd name="T6" fmla="*/ 2945 w 497853"/>
                            <a:gd name="T7" fmla="*/ 4053 h 405308"/>
                            <a:gd name="T8" fmla="*/ 2945 w 497853"/>
                            <a:gd name="T9" fmla="*/ 1872 h 405308"/>
                            <a:gd name="T10" fmla="*/ 2896 w 497853"/>
                            <a:gd name="T11" fmla="*/ 1433 h 405308"/>
                            <a:gd name="T12" fmla="*/ 2560 w 497853"/>
                            <a:gd name="T13" fmla="*/ 1200 h 405308"/>
                            <a:gd name="T14" fmla="*/ 2154 w 497853"/>
                            <a:gd name="T15" fmla="*/ 1344 h 405308"/>
                            <a:gd name="T16" fmla="*/ 2154 w 497853"/>
                            <a:gd name="T17" fmla="*/ 4053 h 405308"/>
                            <a:gd name="T18" fmla="*/ 0 w 497853"/>
                            <a:gd name="T19" fmla="*/ 4053 h 405308"/>
                            <a:gd name="T20" fmla="*/ 0 w 497853"/>
                            <a:gd name="T21" fmla="*/ 34 h 405308"/>
                            <a:gd name="T22" fmla="*/ 2154 w 497853"/>
                            <a:gd name="T23" fmla="*/ 34 h 405308"/>
                            <a:gd name="T24" fmla="*/ 2154 w 497853"/>
                            <a:gd name="T25" fmla="*/ 528 h 405308"/>
                            <a:gd name="T26" fmla="*/ 2753 w 497853"/>
                            <a:gd name="T27" fmla="*/ 144 h 405308"/>
                            <a:gd name="T28" fmla="*/ 3452 w 497853"/>
                            <a:gd name="T29" fmla="*/ 0 h 40530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497853"/>
                            <a:gd name="T46" fmla="*/ 0 h 405308"/>
                            <a:gd name="T47" fmla="*/ 497853 w 497853"/>
                            <a:gd name="T48" fmla="*/ 405308 h 405308"/>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497853" h="405308">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 name="Shape 16"/>
                      <wps:cNvSpPr>
                        <a:spLocks/>
                      </wps:cNvSpPr>
                      <wps:spPr bwMode="auto">
                        <a:xfrm>
                          <a:off x="47462" y="28564"/>
                          <a:ext cx="4180" cy="4163"/>
                        </a:xfrm>
                        <a:custGeom>
                          <a:avLst/>
                          <a:gdLst>
                            <a:gd name="T0" fmla="*/ 2254 w 417957"/>
                            <a:gd name="T1" fmla="*/ 0 h 416280"/>
                            <a:gd name="T2" fmla="*/ 4059 w 417957"/>
                            <a:gd name="T3" fmla="*/ 343 h 416280"/>
                            <a:gd name="T4" fmla="*/ 3545 w 417957"/>
                            <a:gd name="T5" fmla="*/ 1365 h 416280"/>
                            <a:gd name="T6" fmla="*/ 2575 w 417957"/>
                            <a:gd name="T7" fmla="*/ 926 h 416280"/>
                            <a:gd name="T8" fmla="*/ 2340 w 417957"/>
                            <a:gd name="T9" fmla="*/ 988 h 416280"/>
                            <a:gd name="T10" fmla="*/ 2211 w 417957"/>
                            <a:gd name="T11" fmla="*/ 1173 h 416280"/>
                            <a:gd name="T12" fmla="*/ 2525 w 417957"/>
                            <a:gd name="T13" fmla="*/ 1495 h 416280"/>
                            <a:gd name="T14" fmla="*/ 3410 w 417957"/>
                            <a:gd name="T15" fmla="*/ 1756 h 416280"/>
                            <a:gd name="T16" fmla="*/ 3966 w 417957"/>
                            <a:gd name="T17" fmla="*/ 2171 h 416280"/>
                            <a:gd name="T18" fmla="*/ 4180 w 417957"/>
                            <a:gd name="T19" fmla="*/ 2839 h 416280"/>
                            <a:gd name="T20" fmla="*/ 3167 w 417957"/>
                            <a:gd name="T21" fmla="*/ 4026 h 416280"/>
                            <a:gd name="T22" fmla="*/ 2268 w 417957"/>
                            <a:gd name="T23" fmla="*/ 4163 h 416280"/>
                            <a:gd name="T24" fmla="*/ 1755 w 417957"/>
                            <a:gd name="T25" fmla="*/ 4136 h 416280"/>
                            <a:gd name="T26" fmla="*/ 927 w 417957"/>
                            <a:gd name="T27" fmla="*/ 3998 h 416280"/>
                            <a:gd name="T28" fmla="*/ 0 w 417957"/>
                            <a:gd name="T29" fmla="*/ 3717 h 416280"/>
                            <a:gd name="T30" fmla="*/ 471 w 417957"/>
                            <a:gd name="T31" fmla="*/ 2599 h 416280"/>
                            <a:gd name="T32" fmla="*/ 1619 w 417957"/>
                            <a:gd name="T33" fmla="*/ 3203 h 416280"/>
                            <a:gd name="T34" fmla="*/ 1915 w 417957"/>
                            <a:gd name="T35" fmla="*/ 3127 h 416280"/>
                            <a:gd name="T36" fmla="*/ 2047 w 417957"/>
                            <a:gd name="T37" fmla="*/ 2908 h 416280"/>
                            <a:gd name="T38" fmla="*/ 1776 w 417957"/>
                            <a:gd name="T39" fmla="*/ 2592 h 416280"/>
                            <a:gd name="T40" fmla="*/ 970 w 417957"/>
                            <a:gd name="T41" fmla="*/ 2332 h 416280"/>
                            <a:gd name="T42" fmla="*/ 375 w 417957"/>
                            <a:gd name="T43" fmla="*/ 1903 h 416280"/>
                            <a:gd name="T44" fmla="*/ 143 w 417957"/>
                            <a:gd name="T45" fmla="*/ 1221 h 416280"/>
                            <a:gd name="T46" fmla="*/ 1291 w 417957"/>
                            <a:gd name="T47" fmla="*/ 103 h 416280"/>
                            <a:gd name="T48" fmla="*/ 2254 w 417957"/>
                            <a:gd name="T49" fmla="*/ 0 h 41628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w 417957"/>
                            <a:gd name="T76" fmla="*/ 0 h 416280"/>
                            <a:gd name="T77" fmla="*/ 417957 w 417957"/>
                            <a:gd name="T78" fmla="*/ 416280 h 416280"/>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T75" t="T76" r="T77" b="T78"/>
                          <a:pathLst>
                            <a:path w="417957" h="41628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1F64BCA" id="Group 1" o:spid="_x0000_s1026" style="width:88.9pt;height:85.5pt;mso-position-horizontal-relative:char;mso-position-vertical-relative:line" coordsize="56642,56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">
              <v:shape id="Shape 6" o:spid="_x0000_s1027" style="position:absolute;top:3322;width:15007;height:49997;visibility:visible;mso-wrap-style:square;v-text-anchor:top" coordsize="1500784,49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&#1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strokeweight="0">
                <v:stroke miterlimit="83231f" joinstyle="miter"/>
                <v:path arrowok="t" o:connecttype="custom" o:connectlocs="150,0;150,129;146,125;128,119;125,120;125,210;150,201;150,200;150,335;150,334;125,320;125,422;149,440;150,441;150,500;148,499;0,250;148,1;150,0" o:connectangles="0,0,0,0,0,0,0,0,0,0,0,0,0,0,0,0,0,0,0" textboxrect="0,0,1500784,4999644"/>
              </v:shape>
              <v:shape id="Shape 7" o:spid="_x0000_s1028" style="position:absolute;left:15007;width:22135;height:56642;visibility:visible;mso-wrap-style:square;v-text-anchor:top" coordsize="2213483,566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&#1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strokeweight="0">
                <v:stroke miterlimit="83231f" joinstyle="miter"/>
                <v:path arrowok="t" o:connecttype="custom" o:connectlocs="133,0;217,13;221,14;221,74;215,71;133,57;73,65;129,173;99,301;150,513;219,499;221,498;221,552;217,554;133,566;10,538;0,533;0,474;12,481;25,488;13,402;2,372;0,368;0,234;4,227;9,188;0,162;0,162;0,33;10,28;133,0" o:connectangles="0,0,0,0,0,0,0,0,0,0,0,0,0,0,0,0,0,0,0,0,0,0,0,0,0,0,0,0,0,0,0" textboxrect="0,0,2213483,5664200"/>
              </v:shape>
              <v:shape id="Shape 8" o:spid="_x0000_s1029" style="position:absolute;left:37142;top:1408;width:19500;height:53825;visibility:visible;mso-wrap-style:square;v-text-anchor:top" coordsize="1949933,53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" path="m,l91601,30994c1176019,428052,1949933,1469266,1949933,2691244v,1221968,-773914,2263188,-1858332,2660248l,5382487,,4839850r177555,-71879c976906,4399569,1484262,3617376,1484262,2711881,1484262,1766963,888294,956226,38949,609915l,595111,,xe" fillcolor="#3b3477" stroked="f" strokeweight="0">
                <v:stroke miterlimit="83231f" joinstyle="miter"/>
                <v:path arrowok="t" o:connecttype="custom" o:connectlocs="0,0;9,3;195,269;9,535;0,538;0,484;18,477;148,271;4,61;0,60;0,0" o:connectangles="0,0,0,0,0,0,0,0,0,0,0" textboxrect="0,0,1949933,5382487"/>
              </v:shape>
              <v:shape id="Shape 9" o:spid="_x0000_s1030" style="position:absolute;left:25723;top:28567;width:2290;height:4160;visibility:visible;mso-wrap-style:square;v-text-anchor:top" coordsize="228956,41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&#1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strokeweight="0">
                <v:stroke miterlimit="83231f" joinstyle="miter"/>
                <v:path arrowok="t" o:connecttype="custom" o:connectlocs="23,0;23,16;21,16;20,17;18,20;19,24;23,25;23,25;23,42;22,42;6,36;0,20;7,5;19,0;23,0" o:connectangles="0,0,0,0,0,0,0,0,0,0,0,0,0,0,0" textboxrect="0,0,228956,415949"/>
              </v:shape>
              <v:shape id="Shape 10" o:spid="_x0000_s1031" style="position:absolute;left:28013;top:28564;width:2289;height:4158;visibility:visible;mso-wrap-style:square;v-text-anchor:top" coordsize="228943,415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&#1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strokeweight="0">
                <v:stroke miterlimit="83231f" joinstyle="miter"/>
                <v:path arrowok="t" o:connecttype="custom" o:connectlocs="0,0;17,6;23,21;11,39;6,41;0,42;0,25;2,25;3,24;5,21;3,17;0,16;0,16;0,0;0,0" o:connectangles="0,0,0,0,0,0,0,0,0,0,0,0,0,0,0" textboxrect="0,0,228943,415790"/>
              </v:shape>
              <v:shape id="Shape 11" o:spid="_x0000_s1032" style="position:absolute;left:30231;top:28653;width:7032;height:4019;visibility:visible;mso-wrap-style:square;v-text-anchor:top" coordsize="703237,401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" path="m,l219659,r40666,86411l298120,,399402,r38507,86411l479984,,703237,,518516,401879r-120549,l349466,290779,298831,401879r-121247,l,xe" fillcolor="#3b3477" stroked="f" strokeweight="0">
                <v:stroke miterlimit="83231f" joinstyle="miter"/>
                <v:path arrowok="t" o:connecttype="custom" o:connectlocs="0,0;22,0;26,9;30,0;40,0;44,9;48,0;70,0;52,40;40,40;35,29;30,40;18,40;0,0" o:connectangles="0,0,0,0,0,0,0,0,0,0,0,0,0,0" textboxrect="0,0,703237,401879"/>
              </v:shape>
              <v:shape id="Shape 12" o:spid="_x0000_s1033" style="position:absolute;left:37270;top:30491;width:1769;height:2215;visibility:visible;mso-wrap-style:square;v-text-anchor:top" coordsize="176886,22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&#1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strokeweight="0">
                <v:stroke miterlimit="83231f" joinstyle="miter"/>
                <v:path arrowok="t" o:connecttype="custom" o:connectlocs="15,0;18,0;18,0;18,7;15,7;14,10;15,13;17,14;18,14;18,21;17,21;11,22;2,17;0,12;5,3;15,0" o:connectangles="0,0,0,0,0,0,0,0,0,0,0,0,0,0,0,0" textboxrect="0,0,176886,221500"/>
              </v:shape>
              <v:shape id="Shape 13" o:spid="_x0000_s1034" style="position:absolute;left:37377;top:28641;width:1662;height:1665;visibility:visible;mso-wrap-style:square;v-text-anchor:top" coordsize="166179,166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" path="m166179,r,142580l157036,138592v-9954,-2459,-21410,-3688,-34367,-3688c77495,134904,36601,145432,,166463l,45064c49559,21413,100731,6621,153514,703l166179,xe" fillcolor="#3b3477" stroked="f" strokeweight="0">
                <v:stroke miterlimit="83231f" joinstyle="miter"/>
                <v:path arrowok="t" o:connecttype="custom" o:connectlocs="17,0;17,14;16,14;12,13;0,17;0,5;15,0;17,0" o:connectangles="0,0,0,0,0,0,0,0" textboxrect="0,0,166179,166463"/>
              </v:shape>
              <v:shape id="Shape 14" o:spid="_x0000_s1035" style="position:absolute;left:39039;top:28619;width:2561;height:4053;visibility:visible;mso-wrap-style:square;v-text-anchor:top" coordsize="256058,405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&#1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strokeweight="0">
                <v:stroke miterlimit="83231f" joinstyle="miter"/>
                <v:path arrowok="t" o:connecttype="custom" o:connectlocs="4,0;23,8;26,19;26,41;4,41;4,38;0,40;0,33;1,33;4,32;4,26;1,25;0,26;0,19;4,20;2,15;0,14;0,0;4,0" o:connectangles="0,0,0,0,0,0,0,0,0,0,0,0,0,0,0,0,0,0,0" textboxrect="0,0,256058,405321"/>
              </v:shape>
              <v:shape id="Shape 15" o:spid="_x0000_s1036" style="position:absolute;left:42149;top:28619;width:4978;height:4053;visibility:visible;mso-wrap-style:square;v-text-anchor:top" coordsize="497853,40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&#1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strokeweight="0">
                <v:stroke miterlimit="83231f" joinstyle="miter"/>
                <v:path arrowok="t" o:connecttype="custom" o:connectlocs="35,0;50,18;50,41;29,41;29,19;29,14;26,12;22,13;22,41;0,41;0,0;22,0;22,5;28,1;35,0" o:connectangles="0,0,0,0,0,0,0,0,0,0,0,0,0,0,0" textboxrect="0,0,497853,405308"/>
              </v:shape>
              <v:shape id="Shape 16" o:spid="_x0000_s1037" style="position:absolute;left:47462;top:28564;width:4180;height:4163;visibility:visible;mso-wrap-style:square;v-text-anchor:top" coordsize="417957,41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&#1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strokeweight="0">
                <v:stroke miterlimit="83231f" joinstyle="miter"/>
                <v:path arrowok="t" o:connecttype="custom" o:connectlocs="23,0;41,3;35,14;26,9;23,10;22,12;25,15;34,18;40,22;42,28;32,40;23,42;18,41;9,40;0,37;5,26;16,32;19,31;20,29;18,26;10,23;4,19;1,12;13,1;23,0" o:connectangles="0,0,0,0,0,0,0,0,0,0,0,0,0,0,0,0,0,0,0,0,0,0,0,0,0" textboxrect="0,0,417957,416280"/>
              </v:shape>
              <w10:anchorlock/>
            </v:group>
          </w:pict>
        </mc:Fallback>
      </mc:AlternateContent>
    </w:r>
  </w:p>
  <w:p w14:paraId="1C14083D" w14:textId="77777777" w:rsidR="00324AD9" w:rsidRPr="00A802FE" w:rsidRDefault="00324AD9">
    <w:pPr>
      <w:ind w:left="-1134" w:right="33"/>
      <w:rPr>
        <w:b/>
        <w:color w:val="0070C0"/>
        <w:sz w:val="16"/>
        <w:szCs w:val="16"/>
        <w:u w:val="single" w:color="2E74B5" w:themeColor="accent1" w:themeShade="BF"/>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E4502"/>
    <w:multiLevelType w:val="hybridMultilevel"/>
    <w:tmpl w:val="F5A0C28E"/>
    <w:lvl w:ilvl="0" w:tplc="11FE7FDE">
      <w:numFmt w:val="bullet"/>
      <w:lvlText w:val="-"/>
      <w:lvlJc w:val="left"/>
      <w:pPr>
        <w:ind w:left="229" w:hanging="360"/>
      </w:pPr>
      <w:rPr>
        <w:rFonts w:ascii="Calibri" w:eastAsiaTheme="minorHAnsi" w:hAnsi="Calibri" w:cstheme="minorBidi" w:hint="default"/>
      </w:rPr>
    </w:lvl>
    <w:lvl w:ilvl="1" w:tplc="08090003" w:tentative="1">
      <w:start w:val="1"/>
      <w:numFmt w:val="bullet"/>
      <w:lvlText w:val="o"/>
      <w:lvlJc w:val="left"/>
      <w:pPr>
        <w:ind w:left="949" w:hanging="360"/>
      </w:pPr>
      <w:rPr>
        <w:rFonts w:ascii="Courier New" w:hAnsi="Courier New" w:cs="Courier New" w:hint="default"/>
      </w:rPr>
    </w:lvl>
    <w:lvl w:ilvl="2" w:tplc="08090005" w:tentative="1">
      <w:start w:val="1"/>
      <w:numFmt w:val="bullet"/>
      <w:lvlText w:val=""/>
      <w:lvlJc w:val="left"/>
      <w:pPr>
        <w:ind w:left="1669" w:hanging="360"/>
      </w:pPr>
      <w:rPr>
        <w:rFonts w:ascii="Wingdings" w:hAnsi="Wingdings" w:hint="default"/>
      </w:rPr>
    </w:lvl>
    <w:lvl w:ilvl="3" w:tplc="08090001" w:tentative="1">
      <w:start w:val="1"/>
      <w:numFmt w:val="bullet"/>
      <w:lvlText w:val=""/>
      <w:lvlJc w:val="left"/>
      <w:pPr>
        <w:ind w:left="2389" w:hanging="360"/>
      </w:pPr>
      <w:rPr>
        <w:rFonts w:ascii="Symbol" w:hAnsi="Symbol" w:hint="default"/>
      </w:rPr>
    </w:lvl>
    <w:lvl w:ilvl="4" w:tplc="08090003" w:tentative="1">
      <w:start w:val="1"/>
      <w:numFmt w:val="bullet"/>
      <w:lvlText w:val="o"/>
      <w:lvlJc w:val="left"/>
      <w:pPr>
        <w:ind w:left="3109" w:hanging="360"/>
      </w:pPr>
      <w:rPr>
        <w:rFonts w:ascii="Courier New" w:hAnsi="Courier New" w:cs="Courier New" w:hint="default"/>
      </w:rPr>
    </w:lvl>
    <w:lvl w:ilvl="5" w:tplc="08090005" w:tentative="1">
      <w:start w:val="1"/>
      <w:numFmt w:val="bullet"/>
      <w:lvlText w:val=""/>
      <w:lvlJc w:val="left"/>
      <w:pPr>
        <w:ind w:left="3829" w:hanging="360"/>
      </w:pPr>
      <w:rPr>
        <w:rFonts w:ascii="Wingdings" w:hAnsi="Wingdings" w:hint="default"/>
      </w:rPr>
    </w:lvl>
    <w:lvl w:ilvl="6" w:tplc="08090001" w:tentative="1">
      <w:start w:val="1"/>
      <w:numFmt w:val="bullet"/>
      <w:lvlText w:val=""/>
      <w:lvlJc w:val="left"/>
      <w:pPr>
        <w:ind w:left="4549" w:hanging="360"/>
      </w:pPr>
      <w:rPr>
        <w:rFonts w:ascii="Symbol" w:hAnsi="Symbol" w:hint="default"/>
      </w:rPr>
    </w:lvl>
    <w:lvl w:ilvl="7" w:tplc="08090003" w:tentative="1">
      <w:start w:val="1"/>
      <w:numFmt w:val="bullet"/>
      <w:lvlText w:val="o"/>
      <w:lvlJc w:val="left"/>
      <w:pPr>
        <w:ind w:left="5269" w:hanging="360"/>
      </w:pPr>
      <w:rPr>
        <w:rFonts w:ascii="Courier New" w:hAnsi="Courier New" w:cs="Courier New" w:hint="default"/>
      </w:rPr>
    </w:lvl>
    <w:lvl w:ilvl="8" w:tplc="08090005" w:tentative="1">
      <w:start w:val="1"/>
      <w:numFmt w:val="bullet"/>
      <w:lvlText w:val=""/>
      <w:lvlJc w:val="left"/>
      <w:pPr>
        <w:ind w:left="5989" w:hanging="360"/>
      </w:pPr>
      <w:rPr>
        <w:rFonts w:ascii="Wingdings" w:hAnsi="Wingdings" w:hint="default"/>
      </w:rPr>
    </w:lvl>
  </w:abstractNum>
  <w:abstractNum w:abstractNumId="1" w15:restartNumberingAfterBreak="0">
    <w:nsid w:val="0D581D5B"/>
    <w:multiLevelType w:val="hybridMultilevel"/>
    <w:tmpl w:val="E9DAE5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E4723C"/>
    <w:multiLevelType w:val="hybridMultilevel"/>
    <w:tmpl w:val="13C25978"/>
    <w:lvl w:ilvl="0" w:tplc="F6C80A22">
      <w:numFmt w:val="bullet"/>
      <w:lvlText w:val="-"/>
      <w:lvlJc w:val="left"/>
      <w:pPr>
        <w:ind w:left="-491" w:hanging="360"/>
      </w:pPr>
      <w:rPr>
        <w:rFonts w:ascii="Calibri" w:eastAsiaTheme="minorHAnsi" w:hAnsi="Calibri" w:cstheme="minorBidi" w:hint="default"/>
      </w:rPr>
    </w:lvl>
    <w:lvl w:ilvl="1" w:tplc="08090003" w:tentative="1">
      <w:start w:val="1"/>
      <w:numFmt w:val="bullet"/>
      <w:lvlText w:val="o"/>
      <w:lvlJc w:val="left"/>
      <w:pPr>
        <w:ind w:left="229" w:hanging="360"/>
      </w:pPr>
      <w:rPr>
        <w:rFonts w:ascii="Courier New" w:hAnsi="Courier New" w:cs="Courier New" w:hint="default"/>
      </w:rPr>
    </w:lvl>
    <w:lvl w:ilvl="2" w:tplc="08090005" w:tentative="1">
      <w:start w:val="1"/>
      <w:numFmt w:val="bullet"/>
      <w:lvlText w:val=""/>
      <w:lvlJc w:val="left"/>
      <w:pPr>
        <w:ind w:left="949" w:hanging="360"/>
      </w:pPr>
      <w:rPr>
        <w:rFonts w:ascii="Wingdings" w:hAnsi="Wingdings" w:hint="default"/>
      </w:rPr>
    </w:lvl>
    <w:lvl w:ilvl="3" w:tplc="08090001" w:tentative="1">
      <w:start w:val="1"/>
      <w:numFmt w:val="bullet"/>
      <w:lvlText w:val=""/>
      <w:lvlJc w:val="left"/>
      <w:pPr>
        <w:ind w:left="1669" w:hanging="360"/>
      </w:pPr>
      <w:rPr>
        <w:rFonts w:ascii="Symbol" w:hAnsi="Symbol" w:hint="default"/>
      </w:rPr>
    </w:lvl>
    <w:lvl w:ilvl="4" w:tplc="08090003" w:tentative="1">
      <w:start w:val="1"/>
      <w:numFmt w:val="bullet"/>
      <w:lvlText w:val="o"/>
      <w:lvlJc w:val="left"/>
      <w:pPr>
        <w:ind w:left="2389" w:hanging="360"/>
      </w:pPr>
      <w:rPr>
        <w:rFonts w:ascii="Courier New" w:hAnsi="Courier New" w:cs="Courier New" w:hint="default"/>
      </w:rPr>
    </w:lvl>
    <w:lvl w:ilvl="5" w:tplc="08090005" w:tentative="1">
      <w:start w:val="1"/>
      <w:numFmt w:val="bullet"/>
      <w:lvlText w:val=""/>
      <w:lvlJc w:val="left"/>
      <w:pPr>
        <w:ind w:left="3109" w:hanging="360"/>
      </w:pPr>
      <w:rPr>
        <w:rFonts w:ascii="Wingdings" w:hAnsi="Wingdings" w:hint="default"/>
      </w:rPr>
    </w:lvl>
    <w:lvl w:ilvl="6" w:tplc="08090001" w:tentative="1">
      <w:start w:val="1"/>
      <w:numFmt w:val="bullet"/>
      <w:lvlText w:val=""/>
      <w:lvlJc w:val="left"/>
      <w:pPr>
        <w:ind w:left="3829" w:hanging="360"/>
      </w:pPr>
      <w:rPr>
        <w:rFonts w:ascii="Symbol" w:hAnsi="Symbol" w:hint="default"/>
      </w:rPr>
    </w:lvl>
    <w:lvl w:ilvl="7" w:tplc="08090003" w:tentative="1">
      <w:start w:val="1"/>
      <w:numFmt w:val="bullet"/>
      <w:lvlText w:val="o"/>
      <w:lvlJc w:val="left"/>
      <w:pPr>
        <w:ind w:left="4549" w:hanging="360"/>
      </w:pPr>
      <w:rPr>
        <w:rFonts w:ascii="Courier New" w:hAnsi="Courier New" w:cs="Courier New" w:hint="default"/>
      </w:rPr>
    </w:lvl>
    <w:lvl w:ilvl="8" w:tplc="08090005" w:tentative="1">
      <w:start w:val="1"/>
      <w:numFmt w:val="bullet"/>
      <w:lvlText w:val=""/>
      <w:lvlJc w:val="left"/>
      <w:pPr>
        <w:ind w:left="5269" w:hanging="360"/>
      </w:pPr>
      <w:rPr>
        <w:rFonts w:ascii="Wingdings" w:hAnsi="Wingdings" w:hint="default"/>
      </w:rPr>
    </w:lvl>
  </w:abstractNum>
  <w:abstractNum w:abstractNumId="3" w15:restartNumberingAfterBreak="0">
    <w:nsid w:val="65C740F0"/>
    <w:multiLevelType w:val="hybridMultilevel"/>
    <w:tmpl w:val="AF8AECCC"/>
    <w:lvl w:ilvl="0" w:tplc="CACA21B0">
      <w:numFmt w:val="bullet"/>
      <w:lvlText w:val="-"/>
      <w:lvlJc w:val="left"/>
      <w:pPr>
        <w:ind w:left="-131" w:hanging="360"/>
      </w:pPr>
      <w:rPr>
        <w:rFonts w:ascii="Calibri" w:eastAsiaTheme="minorHAnsi" w:hAnsi="Calibri" w:cstheme="minorBidi"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4" w15:restartNumberingAfterBreak="0">
    <w:nsid w:val="6CCD3F62"/>
    <w:multiLevelType w:val="hybridMultilevel"/>
    <w:tmpl w:val="6FDA843E"/>
    <w:lvl w:ilvl="0" w:tplc="524475FA">
      <w:start w:val="1"/>
      <w:numFmt w:val="bullet"/>
      <w:pStyle w:val="ListParagraph"/>
      <w:lvlText w:val=""/>
      <w:lvlJc w:val="left"/>
      <w:pPr>
        <w:ind w:left="1440" w:hanging="360"/>
      </w:pPr>
      <w:rPr>
        <w:rFonts w:ascii="Wingdings" w:hAnsi="Wingdings" w:hint="default"/>
        <w:color w:val="00AEE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322"/>
    <w:rsid w:val="000062D6"/>
    <w:rsid w:val="00081998"/>
    <w:rsid w:val="000E683D"/>
    <w:rsid w:val="00135972"/>
    <w:rsid w:val="00164552"/>
    <w:rsid w:val="00174BDF"/>
    <w:rsid w:val="00194293"/>
    <w:rsid w:val="001944AA"/>
    <w:rsid w:val="0022176E"/>
    <w:rsid w:val="002C24B6"/>
    <w:rsid w:val="002D7438"/>
    <w:rsid w:val="00324AD9"/>
    <w:rsid w:val="00417322"/>
    <w:rsid w:val="00507214"/>
    <w:rsid w:val="00512BE6"/>
    <w:rsid w:val="0058605E"/>
    <w:rsid w:val="007720B7"/>
    <w:rsid w:val="007967F5"/>
    <w:rsid w:val="007E40A2"/>
    <w:rsid w:val="007F21C7"/>
    <w:rsid w:val="00850233"/>
    <w:rsid w:val="008632DB"/>
    <w:rsid w:val="0087099C"/>
    <w:rsid w:val="00905AB9"/>
    <w:rsid w:val="00965D5A"/>
    <w:rsid w:val="00A802FE"/>
    <w:rsid w:val="00AE11D6"/>
    <w:rsid w:val="00B33679"/>
    <w:rsid w:val="00B86A79"/>
    <w:rsid w:val="00BD4E16"/>
    <w:rsid w:val="00BE2104"/>
    <w:rsid w:val="00C14387"/>
    <w:rsid w:val="00CC64A0"/>
    <w:rsid w:val="00DF49FB"/>
    <w:rsid w:val="00E3301F"/>
    <w:rsid w:val="00EB72BD"/>
    <w:rsid w:val="00EF2B3F"/>
    <w:rsid w:val="00FE2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2D8DE3"/>
  <w15:chartTrackingRefBased/>
  <w15:docId w15:val="{5A60E034-FC27-44DF-B968-8C485C2BF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lang w:val="en-US"/>
    </w:rPr>
  </w:style>
  <w:style w:type="paragraph" w:styleId="Heading1">
    <w:name w:val="heading 1"/>
    <w:basedOn w:val="Normal"/>
    <w:next w:val="Normal"/>
    <w:link w:val="Heading1Char"/>
    <w:qFormat/>
    <w:pPr>
      <w:keepNext/>
      <w:outlineLvl w:val="0"/>
    </w:pPr>
    <w:rPr>
      <w:rFonts w:ascii="Times New Roman" w:eastAsia="Times New Roman" w:hAnsi="Times New Roman" w:cs="Times New Roman"/>
      <w:b/>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rPr>
      <w:lang w:val="en-GB"/>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rPr>
      <w:lang w:val="en-GB"/>
    </w:r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Pr>
      <w:rFonts w:ascii="Segoe UI" w:hAnsi="Segoe UI" w:cs="Segoe UI"/>
      <w:sz w:val="18"/>
      <w:szCs w:val="18"/>
      <w:lang w:val="en-GB"/>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rPr>
      <w:rFonts w:ascii="Times New Roman" w:eastAsia="Times New Roman" w:hAnsi="Times New Roman" w:cs="Times New Roman"/>
      <w:b/>
      <w:sz w:val="24"/>
      <w:szCs w:val="20"/>
    </w:rPr>
  </w:style>
  <w:style w:type="paragraph" w:styleId="ListParagraph">
    <w:name w:val="List Paragraph"/>
    <w:basedOn w:val="Normal"/>
    <w:uiPriority w:val="34"/>
    <w:qFormat/>
    <w:pPr>
      <w:numPr>
        <w:numId w:val="4"/>
      </w:numPr>
      <w:spacing w:after="120" w:line="276" w:lineRule="auto"/>
      <w:contextualSpacing/>
    </w:pPr>
    <w:rPr>
      <w:rFonts w:ascii="Univers Next Pro" w:hAnsi="Univers Next Pro"/>
      <w:lang w:val="en-GB"/>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rsid w:val="000E68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319473">
      <w:bodyDiv w:val="1"/>
      <w:marLeft w:val="0"/>
      <w:marRight w:val="0"/>
      <w:marTop w:val="0"/>
      <w:marBottom w:val="0"/>
      <w:divBdr>
        <w:top w:val="none" w:sz="0" w:space="0" w:color="auto"/>
        <w:left w:val="none" w:sz="0" w:space="0" w:color="auto"/>
        <w:bottom w:val="none" w:sz="0" w:space="0" w:color="auto"/>
        <w:right w:val="none" w:sz="0" w:space="0" w:color="auto"/>
      </w:divBdr>
    </w:div>
    <w:div w:id="704133626">
      <w:bodyDiv w:val="1"/>
      <w:marLeft w:val="0"/>
      <w:marRight w:val="0"/>
      <w:marTop w:val="0"/>
      <w:marBottom w:val="0"/>
      <w:divBdr>
        <w:top w:val="none" w:sz="0" w:space="0" w:color="auto"/>
        <w:left w:val="none" w:sz="0" w:space="0" w:color="auto"/>
        <w:bottom w:val="none" w:sz="0" w:space="0" w:color="auto"/>
        <w:right w:val="none" w:sz="0" w:space="0" w:color="auto"/>
      </w:divBdr>
    </w:div>
    <w:div w:id="941762380">
      <w:bodyDiv w:val="1"/>
      <w:marLeft w:val="0"/>
      <w:marRight w:val="0"/>
      <w:marTop w:val="0"/>
      <w:marBottom w:val="0"/>
      <w:divBdr>
        <w:top w:val="none" w:sz="0" w:space="0" w:color="auto"/>
        <w:left w:val="none" w:sz="0" w:space="0" w:color="auto"/>
        <w:bottom w:val="none" w:sz="0" w:space="0" w:color="auto"/>
        <w:right w:val="none" w:sz="0" w:space="0" w:color="auto"/>
      </w:divBdr>
    </w:div>
    <w:div w:id="985205139">
      <w:bodyDiv w:val="1"/>
      <w:marLeft w:val="0"/>
      <w:marRight w:val="0"/>
      <w:marTop w:val="0"/>
      <w:marBottom w:val="0"/>
      <w:divBdr>
        <w:top w:val="none" w:sz="0" w:space="0" w:color="auto"/>
        <w:left w:val="none" w:sz="0" w:space="0" w:color="auto"/>
        <w:bottom w:val="none" w:sz="0" w:space="0" w:color="auto"/>
        <w:right w:val="none" w:sz="0" w:space="0" w:color="auto"/>
      </w:divBdr>
    </w:div>
    <w:div w:id="1079254650">
      <w:bodyDiv w:val="1"/>
      <w:marLeft w:val="0"/>
      <w:marRight w:val="0"/>
      <w:marTop w:val="0"/>
      <w:marBottom w:val="0"/>
      <w:divBdr>
        <w:top w:val="none" w:sz="0" w:space="0" w:color="auto"/>
        <w:left w:val="none" w:sz="0" w:space="0" w:color="auto"/>
        <w:bottom w:val="none" w:sz="0" w:space="0" w:color="auto"/>
        <w:right w:val="none" w:sz="0" w:space="0" w:color="auto"/>
      </w:divBdr>
    </w:div>
    <w:div w:id="1114247171">
      <w:bodyDiv w:val="1"/>
      <w:marLeft w:val="0"/>
      <w:marRight w:val="0"/>
      <w:marTop w:val="0"/>
      <w:marBottom w:val="0"/>
      <w:divBdr>
        <w:top w:val="none" w:sz="0" w:space="0" w:color="auto"/>
        <w:left w:val="none" w:sz="0" w:space="0" w:color="auto"/>
        <w:bottom w:val="none" w:sz="0" w:space="0" w:color="auto"/>
        <w:right w:val="none" w:sz="0" w:space="0" w:color="auto"/>
      </w:divBdr>
    </w:div>
    <w:div w:id="208459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50.gif"/><Relationship Id="rId3" Type="http://schemas.openxmlformats.org/officeDocument/2006/relationships/hyperlink" Target="http://www.therowans.org" TargetMode="External"/><Relationship Id="rId7" Type="http://schemas.openxmlformats.org/officeDocument/2006/relationships/image" Target="media/image2.jpeg"/><Relationship Id="rId12" Type="http://schemas.openxmlformats.org/officeDocument/2006/relationships/image" Target="media/image5.gif"/><Relationship Id="rId2" Type="http://schemas.openxmlformats.org/officeDocument/2006/relationships/hyperlink" Target="mailto:office@therowansap.co.uk" TargetMode="External"/><Relationship Id="rId1" Type="http://schemas.openxmlformats.org/officeDocument/2006/relationships/image" Target="media/image2.png"/><Relationship Id="rId6" Type="http://schemas.openxmlformats.org/officeDocument/2006/relationships/image" Target="media/image3.jpeg"/><Relationship Id="rId11" Type="http://schemas.openxmlformats.org/officeDocument/2006/relationships/image" Target="cid:F30BEDF2-1735-467E-BBC8-2A376F0CFEB0@medway.org.uk" TargetMode="External"/><Relationship Id="rId5" Type="http://schemas.openxmlformats.org/officeDocument/2006/relationships/hyperlink" Target="http://www.therowans.org" TargetMode="External"/><Relationship Id="rId10" Type="http://schemas.openxmlformats.org/officeDocument/2006/relationships/image" Target="media/image30.jpeg"/><Relationship Id="rId4" Type="http://schemas.openxmlformats.org/officeDocument/2006/relationships/hyperlink" Target="mailto:office@therowansap.co.uk" TargetMode="External"/><Relationship Id="rId9" Type="http://schemas.openxmlformats.org/officeDocument/2006/relationships/image" Target="cid:F30BEDF2-1735-467E-BBC8-2A376F0CFEB0@medwa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B8ACB-E95B-45E4-B7E5-4F8327320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304</Words>
  <Characters>1735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The Rowans PRU</Company>
  <LinksUpToDate>false</LinksUpToDate>
  <CharactersWithSpaces>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Davis</dc:creator>
  <cp:keywords/>
  <dc:description/>
  <cp:lastModifiedBy>Mrs Delahay</cp:lastModifiedBy>
  <cp:revision>5</cp:revision>
  <cp:lastPrinted>2020-06-23T08:31:00Z</cp:lastPrinted>
  <dcterms:created xsi:type="dcterms:W3CDTF">2020-09-10T09:17:00Z</dcterms:created>
  <dcterms:modified xsi:type="dcterms:W3CDTF">2020-09-10T13:26:00Z</dcterms:modified>
</cp:coreProperties>
</file>